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33B67" w14:textId="4D753D25" w:rsidR="00F51B98" w:rsidRPr="00696F40" w:rsidRDefault="0061352A" w:rsidP="00696F40">
      <w:pPr>
        <w:jc w:val="center"/>
        <w:rPr>
          <w:rFonts w:ascii="Times New Roman" w:hAnsi="Times New Roman" w:cs="Times New Roman"/>
          <w:b/>
          <w:bCs/>
        </w:rPr>
      </w:pPr>
      <w:r w:rsidRPr="00696F40">
        <w:rPr>
          <w:rFonts w:ascii="Times New Roman" w:hAnsi="Times New Roman" w:cs="Times New Roman"/>
          <w:b/>
          <w:bCs/>
        </w:rPr>
        <w:t>UNIVERSIDADE FEDERAL DE PERNAMBUCO</w:t>
      </w:r>
    </w:p>
    <w:p w14:paraId="0472A20D" w14:textId="77777777" w:rsidR="00F51B98" w:rsidRPr="00696F40" w:rsidRDefault="0061352A" w:rsidP="00696F40">
      <w:pPr>
        <w:jc w:val="center"/>
        <w:rPr>
          <w:rFonts w:ascii="Times New Roman" w:hAnsi="Times New Roman" w:cs="Times New Roman"/>
          <w:b/>
          <w:bCs/>
        </w:rPr>
      </w:pPr>
      <w:r w:rsidRPr="00696F40">
        <w:rPr>
          <w:rFonts w:ascii="Times New Roman" w:hAnsi="Times New Roman" w:cs="Times New Roman"/>
          <w:b/>
          <w:bCs/>
        </w:rPr>
        <w:t xml:space="preserve">DEPARTAMENTO DE </w:t>
      </w:r>
      <w:r w:rsidR="00F51B98" w:rsidRPr="00696F40">
        <w:rPr>
          <w:rFonts w:ascii="Times New Roman" w:hAnsi="Times New Roman" w:cs="Times New Roman"/>
          <w:b/>
          <w:bCs/>
        </w:rPr>
        <w:t>ECONOMIA</w:t>
      </w:r>
    </w:p>
    <w:p w14:paraId="366E93CB" w14:textId="77777777" w:rsidR="00F51B98" w:rsidRDefault="0061352A" w:rsidP="00696F40">
      <w:pPr>
        <w:jc w:val="center"/>
        <w:rPr>
          <w:rFonts w:ascii="Times New Roman" w:hAnsi="Times New Roman" w:cs="Times New Roman"/>
          <w:b/>
          <w:bCs/>
        </w:rPr>
      </w:pPr>
      <w:r w:rsidRPr="00696F40">
        <w:rPr>
          <w:rFonts w:ascii="Times New Roman" w:hAnsi="Times New Roman" w:cs="Times New Roman"/>
          <w:b/>
          <w:bCs/>
        </w:rPr>
        <w:t xml:space="preserve">CURSO DE BACHARELADO EM </w:t>
      </w:r>
      <w:r w:rsidR="00F51B98" w:rsidRPr="00696F40">
        <w:rPr>
          <w:rFonts w:ascii="Times New Roman" w:hAnsi="Times New Roman" w:cs="Times New Roman"/>
          <w:b/>
          <w:bCs/>
        </w:rPr>
        <w:t>CIÊNCIAS ECONÔMICAS</w:t>
      </w:r>
    </w:p>
    <w:p w14:paraId="5C3BD661" w14:textId="77777777" w:rsidR="00696F40" w:rsidRPr="00696F40" w:rsidRDefault="00696F40" w:rsidP="00696F40">
      <w:pPr>
        <w:jc w:val="center"/>
        <w:rPr>
          <w:rFonts w:ascii="Times New Roman" w:hAnsi="Times New Roman" w:cs="Times New Roman"/>
          <w:b/>
          <w:bCs/>
        </w:rPr>
      </w:pPr>
    </w:p>
    <w:p w14:paraId="6083BB17" w14:textId="25B79BC5" w:rsidR="00F51B98" w:rsidRPr="00696F40" w:rsidRDefault="0061352A" w:rsidP="00696F40">
      <w:pPr>
        <w:jc w:val="center"/>
        <w:rPr>
          <w:rFonts w:ascii="Times New Roman" w:hAnsi="Times New Roman" w:cs="Times New Roman"/>
          <w:b/>
          <w:bCs/>
        </w:rPr>
      </w:pPr>
      <w:r w:rsidRPr="00696F40">
        <w:rPr>
          <w:rFonts w:ascii="Times New Roman" w:hAnsi="Times New Roman" w:cs="Times New Roman"/>
          <w:b/>
          <w:bCs/>
        </w:rPr>
        <w:t>REGULAMENTO 001/202</w:t>
      </w:r>
      <w:r w:rsidR="00F51B98" w:rsidRPr="00696F40">
        <w:rPr>
          <w:rFonts w:ascii="Times New Roman" w:hAnsi="Times New Roman" w:cs="Times New Roman"/>
          <w:b/>
          <w:bCs/>
        </w:rPr>
        <w:t>5</w:t>
      </w:r>
    </w:p>
    <w:p w14:paraId="6DACE651" w14:textId="77777777" w:rsidR="00F51B98" w:rsidRPr="00696F40" w:rsidRDefault="00F51B98" w:rsidP="00696F40">
      <w:pPr>
        <w:jc w:val="both"/>
        <w:rPr>
          <w:rFonts w:ascii="Times New Roman" w:hAnsi="Times New Roman" w:cs="Times New Roman"/>
        </w:rPr>
      </w:pPr>
    </w:p>
    <w:p w14:paraId="39465276" w14:textId="77777777" w:rsidR="00C84FC5" w:rsidRPr="00696F40" w:rsidRDefault="0061352A" w:rsidP="00696F40">
      <w:pPr>
        <w:jc w:val="both"/>
        <w:rPr>
          <w:rFonts w:ascii="Times New Roman" w:hAnsi="Times New Roman" w:cs="Times New Roman"/>
        </w:rPr>
      </w:pPr>
      <w:r w:rsidRPr="00696F40">
        <w:rPr>
          <w:rFonts w:ascii="Times New Roman" w:hAnsi="Times New Roman" w:cs="Times New Roman"/>
        </w:rPr>
        <w:t xml:space="preserve">Regulamenta e disciplina o funcionamento das atividades complementares do curso de graduação em </w:t>
      </w:r>
      <w:r w:rsidR="00F51B98" w:rsidRPr="00696F40">
        <w:rPr>
          <w:rFonts w:ascii="Times New Roman" w:hAnsi="Times New Roman" w:cs="Times New Roman"/>
        </w:rPr>
        <w:t xml:space="preserve">CIÊNCIAS ECONÔMICAS </w:t>
      </w:r>
    </w:p>
    <w:p w14:paraId="0A69E6E2" w14:textId="77777777" w:rsidR="00C84FC5" w:rsidRPr="00696F40" w:rsidRDefault="00C84FC5" w:rsidP="00696F40">
      <w:pPr>
        <w:jc w:val="both"/>
        <w:rPr>
          <w:rFonts w:ascii="Times New Roman" w:hAnsi="Times New Roman" w:cs="Times New Roman"/>
        </w:rPr>
      </w:pPr>
    </w:p>
    <w:p w14:paraId="5AFFFD01" w14:textId="1A338924" w:rsidR="00C84FC5" w:rsidRPr="00696F40" w:rsidRDefault="0061352A" w:rsidP="00696F40">
      <w:pPr>
        <w:jc w:val="center"/>
        <w:rPr>
          <w:rFonts w:ascii="Times New Roman" w:hAnsi="Times New Roman" w:cs="Times New Roman"/>
          <w:b/>
          <w:bCs/>
        </w:rPr>
      </w:pPr>
      <w:r w:rsidRPr="00696F40">
        <w:rPr>
          <w:rFonts w:ascii="Times New Roman" w:hAnsi="Times New Roman" w:cs="Times New Roman"/>
          <w:b/>
          <w:bCs/>
        </w:rPr>
        <w:t>TÍTULO I</w:t>
      </w:r>
    </w:p>
    <w:p w14:paraId="46167622" w14:textId="1BCB22BA" w:rsidR="0061352A" w:rsidRPr="00696F40" w:rsidRDefault="0061352A" w:rsidP="00696F40">
      <w:pPr>
        <w:jc w:val="center"/>
        <w:rPr>
          <w:rFonts w:ascii="Times New Roman" w:hAnsi="Times New Roman" w:cs="Times New Roman"/>
          <w:b/>
          <w:bCs/>
        </w:rPr>
      </w:pPr>
      <w:r w:rsidRPr="00696F40">
        <w:rPr>
          <w:rFonts w:ascii="Times New Roman" w:hAnsi="Times New Roman" w:cs="Times New Roman"/>
          <w:b/>
          <w:bCs/>
        </w:rPr>
        <w:t>DISPOSIÇÕES GERAIS</w:t>
      </w:r>
    </w:p>
    <w:p w14:paraId="740F7D29" w14:textId="77777777" w:rsidR="0061352A" w:rsidRPr="00696F40" w:rsidRDefault="0061352A" w:rsidP="00696F40">
      <w:pPr>
        <w:jc w:val="center"/>
        <w:rPr>
          <w:rFonts w:ascii="Times New Roman" w:hAnsi="Times New Roman" w:cs="Times New Roman"/>
          <w:b/>
          <w:bCs/>
        </w:rPr>
      </w:pPr>
    </w:p>
    <w:p w14:paraId="17C1EB9D" w14:textId="77777777" w:rsidR="0061352A" w:rsidRPr="00696F40" w:rsidRDefault="0061352A" w:rsidP="00696F40">
      <w:pPr>
        <w:jc w:val="center"/>
        <w:rPr>
          <w:rFonts w:ascii="Times New Roman" w:hAnsi="Times New Roman" w:cs="Times New Roman"/>
          <w:b/>
          <w:bCs/>
        </w:rPr>
      </w:pPr>
    </w:p>
    <w:p w14:paraId="1351A203" w14:textId="4620F89A" w:rsidR="00C84FC5" w:rsidRPr="00696F40" w:rsidRDefault="0061352A" w:rsidP="00696F40">
      <w:pPr>
        <w:jc w:val="center"/>
        <w:rPr>
          <w:rFonts w:ascii="Times New Roman" w:hAnsi="Times New Roman" w:cs="Times New Roman"/>
          <w:b/>
          <w:bCs/>
        </w:rPr>
      </w:pPr>
      <w:r w:rsidRPr="00696F40">
        <w:rPr>
          <w:rFonts w:ascii="Times New Roman" w:hAnsi="Times New Roman" w:cs="Times New Roman"/>
          <w:b/>
          <w:bCs/>
        </w:rPr>
        <w:t>CAPÍTULO I - CONSIDERAÇÕES PRELIMINARES</w:t>
      </w:r>
    </w:p>
    <w:p w14:paraId="2EF7DB18" w14:textId="77777777" w:rsidR="00C84FC5" w:rsidRPr="00696F40" w:rsidRDefault="00C84FC5" w:rsidP="00696F40">
      <w:pPr>
        <w:jc w:val="both"/>
        <w:rPr>
          <w:rFonts w:ascii="Times New Roman" w:hAnsi="Times New Roman" w:cs="Times New Roman"/>
        </w:rPr>
      </w:pPr>
    </w:p>
    <w:p w14:paraId="0636634A" w14:textId="77777777" w:rsidR="00C84FC5" w:rsidRPr="00696F40" w:rsidRDefault="0061352A" w:rsidP="00696F40">
      <w:pPr>
        <w:jc w:val="both"/>
        <w:rPr>
          <w:rFonts w:ascii="Times New Roman" w:hAnsi="Times New Roman" w:cs="Times New Roman"/>
        </w:rPr>
      </w:pPr>
      <w:r w:rsidRPr="00696F40">
        <w:rPr>
          <w:rFonts w:ascii="Times New Roman" w:hAnsi="Times New Roman" w:cs="Times New Roman"/>
        </w:rPr>
        <w:t xml:space="preserve">O Colegiado do Curso de </w:t>
      </w:r>
      <w:r w:rsidR="00C84FC5" w:rsidRPr="00696F40">
        <w:rPr>
          <w:rFonts w:ascii="Times New Roman" w:hAnsi="Times New Roman" w:cs="Times New Roman"/>
        </w:rPr>
        <w:t>CIÊNCIAS ECONÔMICAS</w:t>
      </w:r>
      <w:r w:rsidRPr="00696F40">
        <w:rPr>
          <w:rFonts w:ascii="Times New Roman" w:hAnsi="Times New Roman" w:cs="Times New Roman"/>
        </w:rPr>
        <w:t xml:space="preserve">, no uso de suas atribuições, conforme Regimento Geral da UFPE, </w:t>
      </w:r>
    </w:p>
    <w:p w14:paraId="5F073DC8" w14:textId="77777777" w:rsidR="00C84FC5" w:rsidRPr="00696F40" w:rsidRDefault="00C84FC5" w:rsidP="00696F40">
      <w:pPr>
        <w:jc w:val="both"/>
        <w:rPr>
          <w:rFonts w:ascii="Times New Roman" w:hAnsi="Times New Roman" w:cs="Times New Roman"/>
        </w:rPr>
      </w:pPr>
    </w:p>
    <w:p w14:paraId="1AB2074C" w14:textId="77777777" w:rsidR="00C84FC5" w:rsidRPr="00696F40" w:rsidRDefault="0061352A" w:rsidP="00696F40">
      <w:pPr>
        <w:jc w:val="both"/>
        <w:rPr>
          <w:rFonts w:ascii="Times New Roman" w:hAnsi="Times New Roman" w:cs="Times New Roman"/>
          <w:b/>
          <w:bCs/>
        </w:rPr>
      </w:pPr>
      <w:r w:rsidRPr="00696F40">
        <w:rPr>
          <w:rFonts w:ascii="Times New Roman" w:hAnsi="Times New Roman" w:cs="Times New Roman"/>
          <w:b/>
          <w:bCs/>
        </w:rPr>
        <w:t xml:space="preserve">CONSIDERANDO: </w:t>
      </w:r>
    </w:p>
    <w:p w14:paraId="2460B557" w14:textId="77777777" w:rsidR="00C84FC5" w:rsidRPr="00696F40" w:rsidRDefault="00C84FC5" w:rsidP="00696F40">
      <w:pPr>
        <w:jc w:val="both"/>
        <w:rPr>
          <w:rFonts w:ascii="Times New Roman" w:hAnsi="Times New Roman" w:cs="Times New Roman"/>
        </w:rPr>
      </w:pPr>
    </w:p>
    <w:p w14:paraId="50AE1979" w14:textId="761F5EDF" w:rsidR="00C84FC5" w:rsidRPr="00696F40" w:rsidRDefault="0061352A" w:rsidP="00696F40">
      <w:pPr>
        <w:jc w:val="both"/>
        <w:rPr>
          <w:rFonts w:ascii="Times New Roman" w:hAnsi="Times New Roman" w:cs="Times New Roman"/>
        </w:rPr>
      </w:pPr>
      <w:r w:rsidRPr="00696F40">
        <w:rPr>
          <w:rFonts w:ascii="Times New Roman" w:hAnsi="Times New Roman" w:cs="Times New Roman"/>
        </w:rPr>
        <w:t xml:space="preserve">I. A </w:t>
      </w:r>
      <w:r w:rsidRPr="00775D34">
        <w:rPr>
          <w:rFonts w:ascii="Times New Roman" w:hAnsi="Times New Roman" w:cs="Times New Roman"/>
        </w:rPr>
        <w:t>Resolução</w:t>
      </w:r>
      <w:r w:rsidR="00775D34" w:rsidRPr="00775D34">
        <w:rPr>
          <w:rFonts w:ascii="Times New Roman" w:hAnsi="Times New Roman" w:cs="Times New Roman"/>
          <w:color w:val="040C28"/>
        </w:rPr>
        <w:t xml:space="preserve"> CNE/CES nº 4, de 13 de julho de 2007</w:t>
      </w:r>
      <w:r w:rsidR="00775D34">
        <w:rPr>
          <w:rFonts w:ascii="Times New Roman" w:hAnsi="Times New Roman" w:cs="Times New Roman"/>
          <w:color w:val="040C28"/>
        </w:rPr>
        <w:t xml:space="preserve"> </w:t>
      </w:r>
      <w:r w:rsidRPr="00696F40">
        <w:rPr>
          <w:rFonts w:ascii="Times New Roman" w:hAnsi="Times New Roman" w:cs="Times New Roman"/>
        </w:rPr>
        <w:t>que institui as diretrizes curriculares do curso e dá outras providências</w:t>
      </w:r>
      <w:r w:rsidR="00C84FC5" w:rsidRPr="00696F40">
        <w:rPr>
          <w:rFonts w:ascii="Times New Roman" w:hAnsi="Times New Roman" w:cs="Times New Roman"/>
        </w:rPr>
        <w:t>;</w:t>
      </w:r>
    </w:p>
    <w:p w14:paraId="465739AE" w14:textId="03930E79" w:rsidR="00C84FC5" w:rsidRPr="00696F40" w:rsidRDefault="0061352A" w:rsidP="00696F40">
      <w:pPr>
        <w:jc w:val="both"/>
        <w:rPr>
          <w:rFonts w:ascii="Times New Roman" w:hAnsi="Times New Roman" w:cs="Times New Roman"/>
        </w:rPr>
      </w:pPr>
      <w:r w:rsidRPr="00696F40">
        <w:rPr>
          <w:rFonts w:ascii="Times New Roman" w:hAnsi="Times New Roman" w:cs="Times New Roman"/>
        </w:rPr>
        <w:t xml:space="preserve">II. A Resolução CNE/CES nº 02, de 18 de junho de 2007 que dispõe sobre carga horária mínima e procedimentos relativos à integralização e duração dos cursos de graduação, bacharelados, na modalidade presencial; </w:t>
      </w:r>
    </w:p>
    <w:p w14:paraId="7C4A16AF" w14:textId="734897CD" w:rsidR="00C84FC5" w:rsidRPr="00696F40" w:rsidRDefault="0061352A" w:rsidP="00696F40">
      <w:pPr>
        <w:jc w:val="both"/>
        <w:rPr>
          <w:rFonts w:ascii="Times New Roman" w:hAnsi="Times New Roman" w:cs="Times New Roman"/>
        </w:rPr>
      </w:pPr>
      <w:r w:rsidRPr="00696F40">
        <w:rPr>
          <w:rFonts w:ascii="Times New Roman" w:hAnsi="Times New Roman" w:cs="Times New Roman"/>
        </w:rPr>
        <w:t xml:space="preserve">III. A Resolução CCEPE nº 12, de 23 de maio de 2013 que dispõe sobre </w:t>
      </w:r>
      <w:r w:rsidR="008854C9" w:rsidRPr="00696F40">
        <w:rPr>
          <w:rFonts w:ascii="Times New Roman" w:hAnsi="Times New Roman" w:cs="Times New Roman"/>
        </w:rPr>
        <w:t>procedimentos</w:t>
      </w:r>
      <w:r w:rsidR="008854C9">
        <w:rPr>
          <w:rFonts w:ascii="Times New Roman" w:hAnsi="Times New Roman" w:cs="Times New Roman"/>
        </w:rPr>
        <w:t xml:space="preserve"> </w:t>
      </w:r>
      <w:r w:rsidR="008854C9">
        <w:t>para creditação de atividades complementares nos Cursos de Graduação da UFPE.</w:t>
      </w:r>
      <w:r w:rsidRPr="00696F40">
        <w:rPr>
          <w:rFonts w:ascii="Times New Roman" w:hAnsi="Times New Roman" w:cs="Times New Roman"/>
        </w:rPr>
        <w:t xml:space="preserve">; e </w:t>
      </w:r>
    </w:p>
    <w:p w14:paraId="7EAE0F00" w14:textId="77777777" w:rsidR="00C84FC5" w:rsidRPr="00696F40" w:rsidRDefault="00C84FC5" w:rsidP="00696F40">
      <w:pPr>
        <w:jc w:val="both"/>
        <w:rPr>
          <w:rFonts w:ascii="Times New Roman" w:hAnsi="Times New Roman" w:cs="Times New Roman"/>
        </w:rPr>
      </w:pPr>
    </w:p>
    <w:p w14:paraId="65D4DFB0" w14:textId="41554111" w:rsidR="00C84FC5" w:rsidRPr="00696F40" w:rsidRDefault="0061352A" w:rsidP="00696F40">
      <w:pPr>
        <w:jc w:val="both"/>
        <w:rPr>
          <w:rFonts w:ascii="Times New Roman" w:hAnsi="Times New Roman" w:cs="Times New Roman"/>
          <w:b/>
          <w:bCs/>
        </w:rPr>
      </w:pPr>
      <w:r w:rsidRPr="00696F40">
        <w:rPr>
          <w:rFonts w:ascii="Times New Roman" w:hAnsi="Times New Roman" w:cs="Times New Roman"/>
          <w:b/>
          <w:bCs/>
        </w:rPr>
        <w:t xml:space="preserve">REGULAMENTA: </w:t>
      </w:r>
    </w:p>
    <w:p w14:paraId="49026BD3" w14:textId="77777777" w:rsidR="00C84FC5" w:rsidRPr="00696F40" w:rsidRDefault="00C84FC5" w:rsidP="00696F40">
      <w:pPr>
        <w:jc w:val="both"/>
        <w:rPr>
          <w:rFonts w:ascii="Times New Roman" w:hAnsi="Times New Roman" w:cs="Times New Roman"/>
        </w:rPr>
      </w:pPr>
    </w:p>
    <w:p w14:paraId="04AD0D86" w14:textId="77777777" w:rsidR="00C84FC5" w:rsidRPr="00696F40" w:rsidRDefault="0061352A" w:rsidP="00696F40">
      <w:pPr>
        <w:jc w:val="both"/>
        <w:rPr>
          <w:rFonts w:ascii="Times New Roman" w:hAnsi="Times New Roman" w:cs="Times New Roman"/>
          <w:b/>
          <w:bCs/>
        </w:rPr>
      </w:pPr>
      <w:r w:rsidRPr="00696F40">
        <w:rPr>
          <w:rFonts w:ascii="Times New Roman" w:hAnsi="Times New Roman" w:cs="Times New Roman"/>
          <w:b/>
          <w:bCs/>
        </w:rPr>
        <w:t xml:space="preserve">CAPÍTULO I – DAS ATIVIDADES COMPLEMENTARES E SUA FINALIDADE </w:t>
      </w:r>
    </w:p>
    <w:p w14:paraId="76A4DBDF" w14:textId="77777777" w:rsidR="00C84FC5" w:rsidRPr="00696F40" w:rsidRDefault="00C84FC5" w:rsidP="00696F40">
      <w:pPr>
        <w:jc w:val="both"/>
        <w:rPr>
          <w:rFonts w:ascii="Times New Roman" w:hAnsi="Times New Roman" w:cs="Times New Roman"/>
        </w:rPr>
      </w:pPr>
    </w:p>
    <w:p w14:paraId="65265663" w14:textId="5A7D47F1" w:rsidR="00C84FC5" w:rsidRPr="00696F40" w:rsidRDefault="0061352A" w:rsidP="00696F40">
      <w:pPr>
        <w:jc w:val="both"/>
        <w:rPr>
          <w:rFonts w:ascii="Times New Roman" w:hAnsi="Times New Roman" w:cs="Times New Roman"/>
        </w:rPr>
      </w:pPr>
      <w:r w:rsidRPr="00696F40">
        <w:rPr>
          <w:rFonts w:ascii="Times New Roman" w:hAnsi="Times New Roman" w:cs="Times New Roman"/>
          <w:b/>
          <w:bCs/>
        </w:rPr>
        <w:t>Art. 1º</w:t>
      </w:r>
      <w:r w:rsidRPr="00696F40">
        <w:rPr>
          <w:rFonts w:ascii="Times New Roman" w:hAnsi="Times New Roman" w:cs="Times New Roman"/>
        </w:rPr>
        <w:t xml:space="preserve"> O aluno deverá desenvolver ao longo do curso de </w:t>
      </w:r>
      <w:r w:rsidR="008854C9">
        <w:rPr>
          <w:rFonts w:ascii="Times New Roman" w:hAnsi="Times New Roman" w:cs="Times New Roman"/>
        </w:rPr>
        <w:t>ciências econômicas</w:t>
      </w:r>
      <w:r w:rsidRPr="00696F40">
        <w:rPr>
          <w:rFonts w:ascii="Times New Roman" w:hAnsi="Times New Roman" w:cs="Times New Roman"/>
        </w:rPr>
        <w:t xml:space="preserve"> atividades complementares acadêmicas – científicas e profissionais – respeitando a carga horária mínima prevista no perfil curricular em que está matriculado. </w:t>
      </w:r>
    </w:p>
    <w:p w14:paraId="770778C0" w14:textId="77777777" w:rsidR="00C84FC5" w:rsidRPr="00696F40" w:rsidRDefault="00C84FC5" w:rsidP="00696F40">
      <w:pPr>
        <w:jc w:val="both"/>
        <w:rPr>
          <w:rFonts w:ascii="Times New Roman" w:hAnsi="Times New Roman" w:cs="Times New Roman"/>
        </w:rPr>
      </w:pPr>
    </w:p>
    <w:p w14:paraId="1E13931D" w14:textId="526924BC" w:rsidR="00C84FC5" w:rsidRDefault="0061352A" w:rsidP="00696F40">
      <w:pPr>
        <w:jc w:val="both"/>
        <w:rPr>
          <w:rFonts w:ascii="Times New Roman" w:hAnsi="Times New Roman" w:cs="Times New Roman"/>
        </w:rPr>
      </w:pPr>
      <w:r w:rsidRPr="00696F40">
        <w:rPr>
          <w:rFonts w:ascii="Times New Roman" w:hAnsi="Times New Roman" w:cs="Times New Roman"/>
          <w:b/>
          <w:bCs/>
        </w:rPr>
        <w:t>Art. 2º</w:t>
      </w:r>
      <w:r w:rsidRPr="00696F40">
        <w:rPr>
          <w:rFonts w:ascii="Times New Roman" w:hAnsi="Times New Roman" w:cs="Times New Roman"/>
        </w:rPr>
        <w:t xml:space="preserve"> As Atividades Complementares deverão ser vivenciadas ao longo do curso e, preferencialmente, ser desenvolvidas até o penúltimo período do curso. </w:t>
      </w:r>
    </w:p>
    <w:p w14:paraId="7222E831" w14:textId="5AE4F19C" w:rsidR="00383427" w:rsidRDefault="00C738F5" w:rsidP="00696F4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C738F5">
        <w:rPr>
          <w:rFonts w:ascii="Times New Roman" w:hAnsi="Times New Roman" w:cs="Times New Roman"/>
          <w:b/>
          <w:bCs/>
        </w:rPr>
        <w:t xml:space="preserve">Paragrafo 1º. </w:t>
      </w:r>
      <w:r>
        <w:rPr>
          <w:rFonts w:ascii="Times New Roman" w:hAnsi="Times New Roman" w:cs="Times New Roman"/>
        </w:rPr>
        <w:t>Todas as atividades relacionadas por este Art</w:t>
      </w:r>
      <w:r w:rsidR="00B24B5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2º e descritas no Art</w:t>
      </w:r>
      <w:r w:rsidR="00B24B5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3º, são atividades na </w:t>
      </w:r>
      <w:r w:rsidRPr="00B24B50">
        <w:rPr>
          <w:rFonts w:ascii="Times New Roman" w:hAnsi="Times New Roman" w:cs="Times New Roman"/>
          <w:b/>
          <w:bCs/>
        </w:rPr>
        <w:t>modalidade presencial</w:t>
      </w:r>
      <w:r w:rsidR="003B6247">
        <w:rPr>
          <w:rFonts w:ascii="Times New Roman" w:hAnsi="Times New Roman" w:cs="Times New Roman"/>
        </w:rPr>
        <w:t>;</w:t>
      </w:r>
    </w:p>
    <w:p w14:paraId="0E11B60B" w14:textId="6CE86444" w:rsidR="003B6247" w:rsidRPr="00C738F5" w:rsidRDefault="003B6247" w:rsidP="00696F4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3B6247">
        <w:rPr>
          <w:rFonts w:ascii="Times New Roman" w:hAnsi="Times New Roman" w:cs="Times New Roman"/>
          <w:b/>
          <w:bCs/>
        </w:rPr>
        <w:t>Paragrafo 2º.</w:t>
      </w:r>
      <w:r>
        <w:rPr>
          <w:rFonts w:ascii="Times New Roman" w:hAnsi="Times New Roman" w:cs="Times New Roman"/>
        </w:rPr>
        <w:t xml:space="preserve"> As solicitações das atividades complementares devem ser realizadas pelo SIGAA pelos discentes.</w:t>
      </w:r>
    </w:p>
    <w:p w14:paraId="39D17EE3" w14:textId="77777777" w:rsidR="00C84FC5" w:rsidRPr="00696F40" w:rsidRDefault="00C84FC5" w:rsidP="00696F40">
      <w:pPr>
        <w:jc w:val="both"/>
        <w:rPr>
          <w:rFonts w:ascii="Times New Roman" w:hAnsi="Times New Roman" w:cs="Times New Roman"/>
        </w:rPr>
      </w:pPr>
    </w:p>
    <w:p w14:paraId="7FF168E3" w14:textId="2350BDFF" w:rsidR="00C84FC5" w:rsidRPr="00696F40" w:rsidRDefault="0061352A" w:rsidP="00696F40">
      <w:pPr>
        <w:jc w:val="both"/>
        <w:rPr>
          <w:rFonts w:ascii="Times New Roman" w:hAnsi="Times New Roman" w:cs="Times New Roman"/>
        </w:rPr>
      </w:pPr>
      <w:r w:rsidRPr="00696F40">
        <w:rPr>
          <w:rFonts w:ascii="Times New Roman" w:hAnsi="Times New Roman" w:cs="Times New Roman"/>
          <w:b/>
          <w:bCs/>
        </w:rPr>
        <w:t>Art. 3º</w:t>
      </w:r>
      <w:r w:rsidRPr="00696F40">
        <w:rPr>
          <w:rFonts w:ascii="Times New Roman" w:hAnsi="Times New Roman" w:cs="Times New Roman"/>
        </w:rPr>
        <w:t xml:space="preserve"> São consideradas atividades complementares perante o Colegiado do Curso de Graduação em </w:t>
      </w:r>
      <w:r w:rsidR="00C738F5" w:rsidRPr="00696F40">
        <w:rPr>
          <w:rFonts w:ascii="Times New Roman" w:hAnsi="Times New Roman" w:cs="Times New Roman"/>
        </w:rPr>
        <w:t>CIÊNCIAS ECONÔMICAS</w:t>
      </w:r>
      <w:r w:rsidRPr="00696F40">
        <w:rPr>
          <w:rFonts w:ascii="Times New Roman" w:hAnsi="Times New Roman" w:cs="Times New Roman"/>
        </w:rPr>
        <w:t xml:space="preserve">, para efeito de validação no currículo escolar: </w:t>
      </w:r>
    </w:p>
    <w:p w14:paraId="3A42A398" w14:textId="77777777" w:rsidR="00C84FC5" w:rsidRPr="00696F40" w:rsidRDefault="00C84FC5" w:rsidP="00696F40">
      <w:pPr>
        <w:jc w:val="both"/>
        <w:rPr>
          <w:rFonts w:ascii="Times New Roman" w:hAnsi="Times New Roman" w:cs="Times New Roman"/>
        </w:rPr>
      </w:pPr>
    </w:p>
    <w:p w14:paraId="4FD17AA3" w14:textId="1AC4BBCD" w:rsidR="00C84FC5" w:rsidRPr="00696F40" w:rsidRDefault="0061352A" w:rsidP="00696F40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96F40">
        <w:rPr>
          <w:rFonts w:ascii="Times New Roman" w:hAnsi="Times New Roman" w:cs="Times New Roman"/>
        </w:rPr>
        <w:t>Atividades de Pesquisa</w:t>
      </w:r>
      <w:r w:rsidR="008854C9">
        <w:rPr>
          <w:rFonts w:ascii="Times New Roman" w:hAnsi="Times New Roman" w:cs="Times New Roman"/>
        </w:rPr>
        <w:t>;</w:t>
      </w:r>
      <w:r w:rsidRPr="00696F40">
        <w:rPr>
          <w:rFonts w:ascii="Times New Roman" w:hAnsi="Times New Roman" w:cs="Times New Roman"/>
        </w:rPr>
        <w:t xml:space="preserve"> </w:t>
      </w:r>
    </w:p>
    <w:p w14:paraId="454C0CE8" w14:textId="08656CB6" w:rsidR="00C84FC5" w:rsidRPr="00696F40" w:rsidRDefault="0061352A" w:rsidP="00696F40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96F40">
        <w:rPr>
          <w:rFonts w:ascii="Times New Roman" w:hAnsi="Times New Roman" w:cs="Times New Roman"/>
        </w:rPr>
        <w:t>Atividades de Extensão</w:t>
      </w:r>
      <w:r w:rsidR="008854C9">
        <w:rPr>
          <w:rFonts w:ascii="Times New Roman" w:hAnsi="Times New Roman" w:cs="Times New Roman"/>
        </w:rPr>
        <w:t>;</w:t>
      </w:r>
      <w:r w:rsidRPr="00696F40">
        <w:rPr>
          <w:rFonts w:ascii="Times New Roman" w:hAnsi="Times New Roman" w:cs="Times New Roman"/>
        </w:rPr>
        <w:t xml:space="preserve"> </w:t>
      </w:r>
    </w:p>
    <w:p w14:paraId="6872CA57" w14:textId="36082F4D" w:rsidR="00C84FC5" w:rsidRPr="00696F40" w:rsidRDefault="0061352A" w:rsidP="00696F40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96F40">
        <w:rPr>
          <w:rFonts w:ascii="Times New Roman" w:hAnsi="Times New Roman" w:cs="Times New Roman"/>
        </w:rPr>
        <w:lastRenderedPageBreak/>
        <w:t>Participação na coordenação, organização e/ou execução de eventos acadêmicos ou científicos, promovidos por IES ou entidades científicas ou profissionais</w:t>
      </w:r>
      <w:r w:rsidR="008854C9">
        <w:rPr>
          <w:rFonts w:ascii="Times New Roman" w:hAnsi="Times New Roman" w:cs="Times New Roman"/>
        </w:rPr>
        <w:t>;</w:t>
      </w:r>
      <w:r w:rsidRPr="00696F40">
        <w:rPr>
          <w:rFonts w:ascii="Times New Roman" w:hAnsi="Times New Roman" w:cs="Times New Roman"/>
        </w:rPr>
        <w:t xml:space="preserve"> </w:t>
      </w:r>
    </w:p>
    <w:p w14:paraId="1734A6EE" w14:textId="730B64C0" w:rsidR="005B1B96" w:rsidRPr="00696F40" w:rsidRDefault="0061352A" w:rsidP="00696F40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96F40">
        <w:rPr>
          <w:rFonts w:ascii="Times New Roman" w:hAnsi="Times New Roman" w:cs="Times New Roman"/>
        </w:rPr>
        <w:t>Participação como ouvinte em cursos, congressos, encontros, seminários e assemelhados</w:t>
      </w:r>
      <w:r w:rsidR="008854C9">
        <w:rPr>
          <w:rFonts w:ascii="Times New Roman" w:hAnsi="Times New Roman" w:cs="Times New Roman"/>
        </w:rPr>
        <w:t>;</w:t>
      </w:r>
      <w:r w:rsidRPr="00696F40">
        <w:rPr>
          <w:rFonts w:ascii="Times New Roman" w:hAnsi="Times New Roman" w:cs="Times New Roman"/>
        </w:rPr>
        <w:t xml:space="preserve"> </w:t>
      </w:r>
    </w:p>
    <w:p w14:paraId="0A14BFC2" w14:textId="17251A68" w:rsidR="005B1B96" w:rsidRPr="00696F40" w:rsidRDefault="0061352A" w:rsidP="00696F40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96F40">
        <w:rPr>
          <w:rFonts w:ascii="Times New Roman" w:hAnsi="Times New Roman" w:cs="Times New Roman"/>
        </w:rPr>
        <w:t>Apresentação de trabalhos em cursos, congressos, encontros, seminários e assemelhados</w:t>
      </w:r>
      <w:r w:rsidR="008854C9">
        <w:rPr>
          <w:rFonts w:ascii="Times New Roman" w:hAnsi="Times New Roman" w:cs="Times New Roman"/>
        </w:rPr>
        <w:t>;</w:t>
      </w:r>
      <w:r w:rsidRPr="00696F40">
        <w:rPr>
          <w:rFonts w:ascii="Times New Roman" w:hAnsi="Times New Roman" w:cs="Times New Roman"/>
        </w:rPr>
        <w:t xml:space="preserve"> </w:t>
      </w:r>
    </w:p>
    <w:p w14:paraId="67E635F3" w14:textId="5AA294B4" w:rsidR="005B1B96" w:rsidRPr="00696F40" w:rsidRDefault="0061352A" w:rsidP="00696F40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96F40">
        <w:rPr>
          <w:rFonts w:ascii="Times New Roman" w:hAnsi="Times New Roman" w:cs="Times New Roman"/>
        </w:rPr>
        <w:t>Atividades de Monitoria</w:t>
      </w:r>
      <w:r w:rsidR="008854C9">
        <w:rPr>
          <w:rFonts w:ascii="Times New Roman" w:hAnsi="Times New Roman" w:cs="Times New Roman"/>
        </w:rPr>
        <w:t>;</w:t>
      </w:r>
      <w:r w:rsidRPr="00696F40">
        <w:rPr>
          <w:rFonts w:ascii="Times New Roman" w:hAnsi="Times New Roman" w:cs="Times New Roman"/>
        </w:rPr>
        <w:t xml:space="preserve"> </w:t>
      </w:r>
    </w:p>
    <w:p w14:paraId="63B5761D" w14:textId="67CE47C9" w:rsidR="005B1B96" w:rsidRPr="00696F40" w:rsidRDefault="0061352A" w:rsidP="00696F40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96F40">
        <w:rPr>
          <w:rFonts w:ascii="Times New Roman" w:hAnsi="Times New Roman" w:cs="Times New Roman"/>
        </w:rPr>
        <w:t xml:space="preserve">Estágio não obrigatório realizado na área de </w:t>
      </w:r>
      <w:r w:rsidR="00C738F5">
        <w:rPr>
          <w:rFonts w:ascii="Times New Roman" w:hAnsi="Times New Roman" w:cs="Times New Roman"/>
        </w:rPr>
        <w:t>economia;</w:t>
      </w:r>
    </w:p>
    <w:p w14:paraId="4E828951" w14:textId="6FA4CF3F" w:rsidR="005B1B96" w:rsidRPr="00696F40" w:rsidRDefault="0061352A" w:rsidP="00696F40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96F40">
        <w:rPr>
          <w:rFonts w:ascii="Times New Roman" w:hAnsi="Times New Roman" w:cs="Times New Roman"/>
        </w:rPr>
        <w:t xml:space="preserve">Participação como membro efetivo da Empresa Júnior do </w:t>
      </w:r>
      <w:r w:rsidR="005B1B96" w:rsidRPr="00696F40">
        <w:rPr>
          <w:rFonts w:ascii="Times New Roman" w:hAnsi="Times New Roman" w:cs="Times New Roman"/>
        </w:rPr>
        <w:t>CURSO DE CIÊNCIAS ECONÔMICAS</w:t>
      </w:r>
      <w:r w:rsidRPr="00696F40">
        <w:rPr>
          <w:rFonts w:ascii="Times New Roman" w:hAnsi="Times New Roman" w:cs="Times New Roman"/>
        </w:rPr>
        <w:t xml:space="preserve"> e do Diretório Acadêmico de </w:t>
      </w:r>
      <w:r w:rsidR="005B1B96" w:rsidRPr="00696F40">
        <w:rPr>
          <w:rFonts w:ascii="Times New Roman" w:hAnsi="Times New Roman" w:cs="Times New Roman"/>
        </w:rPr>
        <w:t>ECONOMIA</w:t>
      </w:r>
      <w:r w:rsidR="00C738F5">
        <w:rPr>
          <w:rFonts w:ascii="Times New Roman" w:hAnsi="Times New Roman" w:cs="Times New Roman"/>
        </w:rPr>
        <w:t>;</w:t>
      </w:r>
      <w:r w:rsidRPr="00696F40">
        <w:rPr>
          <w:rFonts w:ascii="Times New Roman" w:hAnsi="Times New Roman" w:cs="Times New Roman"/>
        </w:rPr>
        <w:t xml:space="preserve"> </w:t>
      </w:r>
    </w:p>
    <w:p w14:paraId="71FEB296" w14:textId="2B7A7B6E" w:rsidR="005B1B96" w:rsidRPr="00696F40" w:rsidRDefault="0061352A" w:rsidP="00696F40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96F40">
        <w:rPr>
          <w:rFonts w:ascii="Times New Roman" w:hAnsi="Times New Roman" w:cs="Times New Roman"/>
        </w:rPr>
        <w:t>Atividades de representação discente junto aos órgãos da UFPE e outros de interesse público</w:t>
      </w:r>
    </w:p>
    <w:p w14:paraId="12991D47" w14:textId="1D7989A9" w:rsidR="005B1B96" w:rsidRPr="00696F40" w:rsidRDefault="0061352A" w:rsidP="00696F40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96F40">
        <w:rPr>
          <w:rFonts w:ascii="Times New Roman" w:hAnsi="Times New Roman" w:cs="Times New Roman"/>
        </w:rPr>
        <w:t>Atividades acadêmicas desenvolvidas nos laboratórios d</w:t>
      </w:r>
      <w:r w:rsidR="00C738F5">
        <w:rPr>
          <w:rFonts w:ascii="Times New Roman" w:hAnsi="Times New Roman" w:cs="Times New Roman"/>
        </w:rPr>
        <w:t>e economia/informática, grupos de estudos dirigidos, grupos de estudos de pesquisa;</w:t>
      </w:r>
      <w:r w:rsidRPr="00696F40">
        <w:rPr>
          <w:rFonts w:ascii="Times New Roman" w:hAnsi="Times New Roman" w:cs="Times New Roman"/>
        </w:rPr>
        <w:t xml:space="preserve"> </w:t>
      </w:r>
    </w:p>
    <w:p w14:paraId="32391BF0" w14:textId="13E9DB88" w:rsidR="005B1B96" w:rsidRPr="00696F40" w:rsidRDefault="0061352A" w:rsidP="00696F40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96F40">
        <w:rPr>
          <w:rFonts w:ascii="Times New Roman" w:hAnsi="Times New Roman" w:cs="Times New Roman"/>
        </w:rPr>
        <w:t xml:space="preserve">Outras atividades mediante avaliação e aprovação do colegiado do curso de </w:t>
      </w:r>
      <w:r w:rsidR="00C738F5" w:rsidRPr="00696F40">
        <w:rPr>
          <w:rFonts w:ascii="Times New Roman" w:hAnsi="Times New Roman" w:cs="Times New Roman"/>
        </w:rPr>
        <w:t>CIÊNCIAS ECONÔMICAS</w:t>
      </w:r>
      <w:r w:rsidRPr="00696F40">
        <w:rPr>
          <w:rFonts w:ascii="Times New Roman" w:hAnsi="Times New Roman" w:cs="Times New Roman"/>
        </w:rPr>
        <w:t xml:space="preserve">. </w:t>
      </w:r>
    </w:p>
    <w:p w14:paraId="73DD8905" w14:textId="6262C160" w:rsidR="005B1B96" w:rsidRPr="00696F40" w:rsidRDefault="005B1B96" w:rsidP="00696F40">
      <w:pPr>
        <w:pStyle w:val="PargrafodaLista"/>
        <w:ind w:left="1080"/>
        <w:jc w:val="both"/>
        <w:rPr>
          <w:rFonts w:ascii="Times New Roman" w:hAnsi="Times New Roman" w:cs="Times New Roman"/>
        </w:rPr>
      </w:pPr>
    </w:p>
    <w:p w14:paraId="2B0BF8D4" w14:textId="77777777" w:rsidR="005B1B96" w:rsidRPr="00696F40" w:rsidRDefault="0061352A" w:rsidP="00696F40">
      <w:pPr>
        <w:pStyle w:val="PargrafodaLista"/>
        <w:ind w:left="0"/>
        <w:jc w:val="both"/>
        <w:rPr>
          <w:rFonts w:ascii="Times New Roman" w:hAnsi="Times New Roman" w:cs="Times New Roman"/>
          <w:b/>
          <w:bCs/>
        </w:rPr>
      </w:pPr>
      <w:r w:rsidRPr="00696F40">
        <w:rPr>
          <w:rFonts w:ascii="Times New Roman" w:hAnsi="Times New Roman" w:cs="Times New Roman"/>
          <w:b/>
          <w:bCs/>
        </w:rPr>
        <w:t xml:space="preserve">CAPÍTULO II – DOS PROCEDIMENTOS DE CREDITAÇÃO DAS ATIVIDADES, DEVERES DOS PROFESSORES ORIENTADORES / SUPERVISORES E ALUNOS. </w:t>
      </w:r>
    </w:p>
    <w:p w14:paraId="41B14B20" w14:textId="77777777" w:rsidR="005B1B96" w:rsidRPr="00696F40" w:rsidRDefault="005B1B96" w:rsidP="00696F40">
      <w:pPr>
        <w:pStyle w:val="PargrafodaLista"/>
        <w:ind w:left="1080"/>
        <w:jc w:val="both"/>
        <w:rPr>
          <w:rFonts w:ascii="Times New Roman" w:hAnsi="Times New Roman" w:cs="Times New Roman"/>
        </w:rPr>
      </w:pPr>
    </w:p>
    <w:p w14:paraId="1C4DBD01" w14:textId="77777777" w:rsidR="008D2D1D" w:rsidRPr="00696F40" w:rsidRDefault="0061352A" w:rsidP="00696F40">
      <w:pPr>
        <w:pStyle w:val="PargrafodaLista"/>
        <w:ind w:left="0"/>
        <w:jc w:val="both"/>
        <w:rPr>
          <w:rFonts w:ascii="Times New Roman" w:hAnsi="Times New Roman" w:cs="Times New Roman"/>
        </w:rPr>
      </w:pPr>
      <w:proofErr w:type="spellStart"/>
      <w:r w:rsidRPr="00696F40">
        <w:rPr>
          <w:rFonts w:ascii="Times New Roman" w:hAnsi="Times New Roman" w:cs="Times New Roman"/>
          <w:b/>
          <w:bCs/>
        </w:rPr>
        <w:t>Art</w:t>
      </w:r>
      <w:proofErr w:type="spellEnd"/>
      <w:r w:rsidRPr="00696F40">
        <w:rPr>
          <w:rFonts w:ascii="Times New Roman" w:hAnsi="Times New Roman" w:cs="Times New Roman"/>
          <w:b/>
          <w:bCs/>
        </w:rPr>
        <w:t xml:space="preserve"> 4º:</w:t>
      </w:r>
      <w:r w:rsidRPr="00696F40">
        <w:rPr>
          <w:rFonts w:ascii="Times New Roman" w:hAnsi="Times New Roman" w:cs="Times New Roman"/>
        </w:rPr>
        <w:t xml:space="preserve"> Os procedimentos a serem adotados para creditação das atividades complementares deverão seguir, além do disposto na Resolução CCEPE nº 12/2013, as seguintes etapas: </w:t>
      </w:r>
    </w:p>
    <w:p w14:paraId="76E28C4F" w14:textId="77777777" w:rsidR="008D2D1D" w:rsidRPr="00696F40" w:rsidRDefault="008D2D1D" w:rsidP="00696F40">
      <w:pPr>
        <w:pStyle w:val="PargrafodaLista"/>
        <w:ind w:left="0"/>
        <w:jc w:val="both"/>
        <w:rPr>
          <w:rFonts w:ascii="Times New Roman" w:hAnsi="Times New Roman" w:cs="Times New Roman"/>
        </w:rPr>
      </w:pPr>
    </w:p>
    <w:p w14:paraId="30A8147E" w14:textId="4EBB9D9B" w:rsidR="008D2D1D" w:rsidRPr="00696F40" w:rsidRDefault="00BB224D" w:rsidP="00BB224D">
      <w:pPr>
        <w:pStyle w:val="PargrafodaLista"/>
        <w:ind w:left="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Item 1:</w:t>
      </w:r>
      <w:r w:rsidR="0061352A" w:rsidRPr="00696F40">
        <w:rPr>
          <w:rFonts w:ascii="Times New Roman" w:hAnsi="Times New Roman" w:cs="Times New Roman"/>
        </w:rPr>
        <w:t xml:space="preserve"> Ao término de sua participação na atividade complementar, o(s) aluno(s) deverá(</w:t>
      </w:r>
      <w:proofErr w:type="spellStart"/>
      <w:r w:rsidR="0061352A" w:rsidRPr="00696F40">
        <w:rPr>
          <w:rFonts w:ascii="Times New Roman" w:hAnsi="Times New Roman" w:cs="Times New Roman"/>
        </w:rPr>
        <w:t>ão</w:t>
      </w:r>
      <w:proofErr w:type="spellEnd"/>
      <w:r w:rsidR="0061352A" w:rsidRPr="00696F40">
        <w:rPr>
          <w:rFonts w:ascii="Times New Roman" w:hAnsi="Times New Roman" w:cs="Times New Roman"/>
        </w:rPr>
        <w:t xml:space="preserve">) solicitar a creditação da respectiva carga horária em seu histórico escolar através do sistema acadêmico vigente, anexando a declaração/certificado de conclusão da atividade emitida pela instituição/entidade responsável pela atividade; </w:t>
      </w:r>
    </w:p>
    <w:p w14:paraId="617103FB" w14:textId="77777777" w:rsidR="008D2D1D" w:rsidRPr="00696F40" w:rsidRDefault="008D2D1D" w:rsidP="00696F40">
      <w:pPr>
        <w:pStyle w:val="PargrafodaLista"/>
        <w:ind w:left="0"/>
        <w:jc w:val="both"/>
        <w:rPr>
          <w:rFonts w:ascii="Times New Roman" w:hAnsi="Times New Roman" w:cs="Times New Roman"/>
        </w:rPr>
      </w:pPr>
    </w:p>
    <w:p w14:paraId="2CF5D4B1" w14:textId="07E70B3B" w:rsidR="008D2D1D" w:rsidRPr="00696F40" w:rsidRDefault="00BB224D" w:rsidP="00BB224D">
      <w:pPr>
        <w:pStyle w:val="PargrafodaLista"/>
        <w:ind w:left="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Item 2:</w:t>
      </w:r>
      <w:r w:rsidR="0061352A" w:rsidRPr="00696F40">
        <w:rPr>
          <w:rFonts w:ascii="Times New Roman" w:hAnsi="Times New Roman" w:cs="Times New Roman"/>
        </w:rPr>
        <w:t xml:space="preserve"> Cada solicitação de creditação deverá ser acompanhado de documentos comprobatórios de </w:t>
      </w:r>
      <w:r w:rsidR="0061352A" w:rsidRPr="003B6247">
        <w:rPr>
          <w:rFonts w:ascii="Times New Roman" w:hAnsi="Times New Roman" w:cs="Times New Roman"/>
          <w:b/>
          <w:bCs/>
        </w:rPr>
        <w:t>carga horária mínima de 15 (quinze) horas</w:t>
      </w:r>
      <w:r w:rsidR="0061352A" w:rsidRPr="00696F40">
        <w:rPr>
          <w:rFonts w:ascii="Times New Roman" w:hAnsi="Times New Roman" w:cs="Times New Roman"/>
        </w:rPr>
        <w:t xml:space="preserve"> de atividades complementares</w:t>
      </w:r>
      <w:r>
        <w:rPr>
          <w:rFonts w:ascii="Times New Roman" w:hAnsi="Times New Roman" w:cs="Times New Roman"/>
        </w:rPr>
        <w:t>;</w:t>
      </w:r>
      <w:r w:rsidR="0061352A" w:rsidRPr="00696F40">
        <w:rPr>
          <w:rFonts w:ascii="Times New Roman" w:hAnsi="Times New Roman" w:cs="Times New Roman"/>
        </w:rPr>
        <w:t xml:space="preserve"> </w:t>
      </w:r>
    </w:p>
    <w:p w14:paraId="44532B57" w14:textId="77777777" w:rsidR="008D2D1D" w:rsidRPr="00696F40" w:rsidRDefault="008D2D1D" w:rsidP="00696F40">
      <w:pPr>
        <w:pStyle w:val="PargrafodaLista"/>
        <w:ind w:left="0"/>
        <w:jc w:val="both"/>
        <w:rPr>
          <w:rFonts w:ascii="Times New Roman" w:hAnsi="Times New Roman" w:cs="Times New Roman"/>
        </w:rPr>
      </w:pPr>
    </w:p>
    <w:p w14:paraId="4C28C9E2" w14:textId="78B7C4EC" w:rsidR="0061352A" w:rsidRDefault="00BB224D" w:rsidP="00BB224D">
      <w:pPr>
        <w:pStyle w:val="PargrafodaLista"/>
        <w:ind w:left="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Item 3:</w:t>
      </w:r>
      <w:r w:rsidR="0061352A" w:rsidRPr="00696F40">
        <w:rPr>
          <w:rFonts w:ascii="Times New Roman" w:hAnsi="Times New Roman" w:cs="Times New Roman"/>
        </w:rPr>
        <w:t xml:space="preserve"> A coordenação do curso de </w:t>
      </w:r>
      <w:r w:rsidR="00C738F5" w:rsidRPr="00696F40">
        <w:rPr>
          <w:rFonts w:ascii="Times New Roman" w:hAnsi="Times New Roman" w:cs="Times New Roman"/>
        </w:rPr>
        <w:t>CIÊNCIAS ECONÔMICAS</w:t>
      </w:r>
      <w:r w:rsidR="0061352A" w:rsidRPr="00696F40">
        <w:rPr>
          <w:rFonts w:ascii="Times New Roman" w:hAnsi="Times New Roman" w:cs="Times New Roman"/>
        </w:rPr>
        <w:t>, após apreciação da solicitação</w:t>
      </w:r>
      <w:r w:rsidR="003B6247">
        <w:rPr>
          <w:rFonts w:ascii="Times New Roman" w:hAnsi="Times New Roman" w:cs="Times New Roman"/>
        </w:rPr>
        <w:t xml:space="preserve"> (SIGAA)</w:t>
      </w:r>
      <w:r w:rsidR="0061352A" w:rsidRPr="00696F40">
        <w:rPr>
          <w:rFonts w:ascii="Times New Roman" w:hAnsi="Times New Roman" w:cs="Times New Roman"/>
        </w:rPr>
        <w:t>, registrará no sistema de gestão acadêmica vigente, a creditação da atividade complementar, especificando a sua categoria.</w:t>
      </w:r>
    </w:p>
    <w:p w14:paraId="72DF3B60" w14:textId="77777777" w:rsidR="00581472" w:rsidRDefault="00581472" w:rsidP="00BB224D">
      <w:pPr>
        <w:pStyle w:val="PargrafodaLista"/>
        <w:ind w:left="0" w:firstLine="708"/>
        <w:jc w:val="both"/>
        <w:rPr>
          <w:rFonts w:ascii="Times New Roman" w:hAnsi="Times New Roman" w:cs="Times New Roman"/>
        </w:rPr>
      </w:pPr>
    </w:p>
    <w:p w14:paraId="3A1858BA" w14:textId="77777777" w:rsidR="003B6247" w:rsidRDefault="00581472" w:rsidP="00BB224D">
      <w:pPr>
        <w:pStyle w:val="PargrafodaLista"/>
        <w:ind w:left="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Item 4: </w:t>
      </w:r>
      <w:r w:rsidRPr="00581472">
        <w:rPr>
          <w:rFonts w:ascii="Times New Roman" w:hAnsi="Times New Roman" w:cs="Times New Roman"/>
        </w:rPr>
        <w:t>Atividades e cursos no PET DECON. Considera</w:t>
      </w:r>
      <w:r w:rsidR="003B6247">
        <w:rPr>
          <w:rFonts w:ascii="Times New Roman" w:hAnsi="Times New Roman" w:cs="Times New Roman"/>
        </w:rPr>
        <w:t>-se a</w:t>
      </w:r>
      <w:r w:rsidRPr="00581472">
        <w:rPr>
          <w:rFonts w:ascii="Times New Roman" w:hAnsi="Times New Roman" w:cs="Times New Roman"/>
        </w:rPr>
        <w:t xml:space="preserve"> carga horária efetiva</w:t>
      </w:r>
      <w:r>
        <w:rPr>
          <w:rFonts w:ascii="Times New Roman" w:hAnsi="Times New Roman" w:cs="Times New Roman"/>
        </w:rPr>
        <w:t xml:space="preserve"> da atividade e curso</w:t>
      </w:r>
      <w:r w:rsidR="003B6247">
        <w:rPr>
          <w:rFonts w:ascii="Times New Roman" w:hAnsi="Times New Roman" w:cs="Times New Roman"/>
        </w:rPr>
        <w:t>s realizados, com a supervisão do Coordenador do PET, não se restringindo ao limite mínimo, conforme Item 2 acima;</w:t>
      </w:r>
    </w:p>
    <w:p w14:paraId="4230BDCB" w14:textId="77777777" w:rsidR="003B6247" w:rsidRDefault="003B6247" w:rsidP="00BB224D">
      <w:pPr>
        <w:pStyle w:val="PargrafodaLista"/>
        <w:ind w:left="0" w:firstLine="708"/>
        <w:jc w:val="both"/>
        <w:rPr>
          <w:rFonts w:ascii="Times New Roman" w:hAnsi="Times New Roman" w:cs="Times New Roman"/>
        </w:rPr>
      </w:pPr>
    </w:p>
    <w:p w14:paraId="30BCAE75" w14:textId="1EBC07C2" w:rsidR="00581472" w:rsidRPr="00696F40" w:rsidRDefault="003B6247" w:rsidP="00BB224D">
      <w:pPr>
        <w:pStyle w:val="PargrafodaLista"/>
        <w:ind w:left="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Item 5: As atividades a serem apreciadas são na </w:t>
      </w:r>
      <w:r w:rsidRPr="003B6247">
        <w:rPr>
          <w:rFonts w:ascii="Times New Roman" w:hAnsi="Times New Roman" w:cs="Times New Roman"/>
          <w:b/>
          <w:bCs/>
        </w:rPr>
        <w:t>modalidade presencial</w:t>
      </w:r>
      <w:r w:rsidR="00581472">
        <w:rPr>
          <w:rFonts w:ascii="Times New Roman" w:hAnsi="Times New Roman" w:cs="Times New Roman"/>
        </w:rPr>
        <w:t>.</w:t>
      </w:r>
    </w:p>
    <w:p w14:paraId="53F3F5B0" w14:textId="77777777" w:rsidR="0061352A" w:rsidRPr="00696F40" w:rsidRDefault="0061352A" w:rsidP="00696F40">
      <w:pPr>
        <w:jc w:val="both"/>
        <w:rPr>
          <w:rFonts w:ascii="Times New Roman" w:hAnsi="Times New Roman" w:cs="Times New Roman"/>
        </w:rPr>
      </w:pPr>
    </w:p>
    <w:p w14:paraId="6C995D34" w14:textId="77777777" w:rsidR="008D2D1D" w:rsidRPr="00696F40" w:rsidRDefault="0061352A" w:rsidP="00696F40">
      <w:pPr>
        <w:jc w:val="both"/>
        <w:rPr>
          <w:rFonts w:ascii="Times New Roman" w:hAnsi="Times New Roman" w:cs="Times New Roman"/>
        </w:rPr>
      </w:pPr>
      <w:r w:rsidRPr="00696F40">
        <w:rPr>
          <w:rFonts w:ascii="Times New Roman" w:hAnsi="Times New Roman" w:cs="Times New Roman"/>
          <w:b/>
          <w:bCs/>
        </w:rPr>
        <w:t>Art. 5º</w:t>
      </w:r>
      <w:r w:rsidRPr="00696F40">
        <w:rPr>
          <w:rFonts w:ascii="Times New Roman" w:hAnsi="Times New Roman" w:cs="Times New Roman"/>
        </w:rPr>
        <w:t xml:space="preserve"> - A creditação da carga horária dar-se-á conforme expresso na declaração/certificado da atividade validada, não devendo ultrapassar a carga horária mínima, referente às atividades complementares, indicada no perfil do curso ao qual o estudante esteja vinculado. </w:t>
      </w:r>
    </w:p>
    <w:p w14:paraId="677A3DFC" w14:textId="77777777" w:rsidR="008D2D1D" w:rsidRPr="00696F40" w:rsidRDefault="008D2D1D" w:rsidP="00696F40">
      <w:pPr>
        <w:jc w:val="both"/>
        <w:rPr>
          <w:rFonts w:ascii="Times New Roman" w:hAnsi="Times New Roman" w:cs="Times New Roman"/>
        </w:rPr>
      </w:pPr>
    </w:p>
    <w:p w14:paraId="0128B1A2" w14:textId="119FEBD1" w:rsidR="008D2D1D" w:rsidRDefault="0061352A" w:rsidP="00696F40">
      <w:pPr>
        <w:jc w:val="both"/>
        <w:rPr>
          <w:rFonts w:ascii="Times New Roman" w:hAnsi="Times New Roman" w:cs="Times New Roman"/>
        </w:rPr>
      </w:pPr>
      <w:proofErr w:type="spellStart"/>
      <w:r w:rsidRPr="00696F40">
        <w:rPr>
          <w:rFonts w:ascii="Times New Roman" w:hAnsi="Times New Roman" w:cs="Times New Roman"/>
          <w:b/>
          <w:bCs/>
        </w:rPr>
        <w:t>Art</w:t>
      </w:r>
      <w:proofErr w:type="spellEnd"/>
      <w:r w:rsidRPr="00696F40">
        <w:rPr>
          <w:rFonts w:ascii="Times New Roman" w:hAnsi="Times New Roman" w:cs="Times New Roman"/>
          <w:b/>
          <w:bCs/>
        </w:rPr>
        <w:t xml:space="preserve"> 6º</w:t>
      </w:r>
      <w:r w:rsidRPr="00696F40">
        <w:rPr>
          <w:rFonts w:ascii="Times New Roman" w:hAnsi="Times New Roman" w:cs="Times New Roman"/>
        </w:rPr>
        <w:t xml:space="preserve"> - No caso de uma atividade não alcançar a carga horária mínima para creditação prevista na tabela do </w:t>
      </w:r>
      <w:r w:rsidR="003B6247">
        <w:rPr>
          <w:rFonts w:ascii="Times New Roman" w:hAnsi="Times New Roman" w:cs="Times New Roman"/>
        </w:rPr>
        <w:t>A</w:t>
      </w:r>
      <w:r w:rsidRPr="00696F40">
        <w:rPr>
          <w:rFonts w:ascii="Times New Roman" w:hAnsi="Times New Roman" w:cs="Times New Roman"/>
        </w:rPr>
        <w:t>rt. 8º</w:t>
      </w:r>
      <w:r w:rsidR="003B6247">
        <w:rPr>
          <w:rFonts w:ascii="Times New Roman" w:hAnsi="Times New Roman" w:cs="Times New Roman"/>
        </w:rPr>
        <w:t xml:space="preserve"> e conforme Art. 4º. Item 2</w:t>
      </w:r>
      <w:r w:rsidRPr="00696F40">
        <w:rPr>
          <w:rFonts w:ascii="Times New Roman" w:hAnsi="Times New Roman" w:cs="Times New Roman"/>
        </w:rPr>
        <w:t>, poderá ser somada a outra de mesma natureza ou correlata, devendo ser o fato anotado no sistema de gestão vigente no campo das descrições da atividade</w:t>
      </w:r>
      <w:r w:rsidR="003B6247">
        <w:rPr>
          <w:rFonts w:ascii="Times New Roman" w:hAnsi="Times New Roman" w:cs="Times New Roman"/>
        </w:rPr>
        <w:t>;</w:t>
      </w:r>
    </w:p>
    <w:p w14:paraId="61ACC34A" w14:textId="77777777" w:rsidR="003B6247" w:rsidRDefault="003B6247" w:rsidP="00696F40">
      <w:pPr>
        <w:jc w:val="both"/>
        <w:rPr>
          <w:rFonts w:ascii="Times New Roman" w:hAnsi="Times New Roman" w:cs="Times New Roman"/>
        </w:rPr>
      </w:pPr>
    </w:p>
    <w:p w14:paraId="0A645DD4" w14:textId="28938B0B" w:rsidR="003B6247" w:rsidRPr="00696F40" w:rsidRDefault="003B6247" w:rsidP="00696F4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Paragrafo único: as solicitações nessa modalidade</w:t>
      </w:r>
      <w:r w:rsidR="007A01FA">
        <w:rPr>
          <w:rFonts w:ascii="Times New Roman" w:hAnsi="Times New Roman" w:cs="Times New Roman"/>
        </w:rPr>
        <w:t xml:space="preserve"> previstas nesse Art. 6º.</w:t>
      </w:r>
      <w:r>
        <w:rPr>
          <w:rFonts w:ascii="Times New Roman" w:hAnsi="Times New Roman" w:cs="Times New Roman"/>
        </w:rPr>
        <w:t xml:space="preserve">, devem vir agregadas em um único documento anexada à solicitação </w:t>
      </w:r>
      <w:r w:rsidR="007A01FA">
        <w:rPr>
          <w:rFonts w:ascii="Times New Roman" w:hAnsi="Times New Roman" w:cs="Times New Roman"/>
        </w:rPr>
        <w:t xml:space="preserve">do </w:t>
      </w:r>
      <w:r>
        <w:rPr>
          <w:rFonts w:ascii="Times New Roman" w:hAnsi="Times New Roman" w:cs="Times New Roman"/>
        </w:rPr>
        <w:t>SIGAA.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754D29D1" w14:textId="77777777" w:rsidR="008D2D1D" w:rsidRPr="00696F40" w:rsidRDefault="008D2D1D" w:rsidP="00696F40">
      <w:pPr>
        <w:jc w:val="both"/>
        <w:rPr>
          <w:rFonts w:ascii="Times New Roman" w:hAnsi="Times New Roman" w:cs="Times New Roman"/>
        </w:rPr>
      </w:pPr>
    </w:p>
    <w:p w14:paraId="36B1A8F2" w14:textId="77777777" w:rsidR="008D2D1D" w:rsidRDefault="0061352A" w:rsidP="00696F40">
      <w:pPr>
        <w:jc w:val="both"/>
        <w:rPr>
          <w:rFonts w:ascii="Times New Roman" w:hAnsi="Times New Roman" w:cs="Times New Roman"/>
        </w:rPr>
      </w:pPr>
      <w:proofErr w:type="spellStart"/>
      <w:r w:rsidRPr="00696F40">
        <w:rPr>
          <w:rFonts w:ascii="Times New Roman" w:hAnsi="Times New Roman" w:cs="Times New Roman"/>
          <w:b/>
          <w:bCs/>
        </w:rPr>
        <w:t>Art</w:t>
      </w:r>
      <w:proofErr w:type="spellEnd"/>
      <w:r w:rsidRPr="00696F40">
        <w:rPr>
          <w:rFonts w:ascii="Times New Roman" w:hAnsi="Times New Roman" w:cs="Times New Roman"/>
          <w:b/>
          <w:bCs/>
        </w:rPr>
        <w:t xml:space="preserve"> 7º</w:t>
      </w:r>
      <w:r w:rsidRPr="00696F40">
        <w:rPr>
          <w:rFonts w:ascii="Times New Roman" w:hAnsi="Times New Roman" w:cs="Times New Roman"/>
        </w:rPr>
        <w:t xml:space="preserve"> - Nos casos em que a atividade puder ser creditada de diferentes maneiras, o aluno deverá escolher a categoria de atividade a ser creditada, somente podendo registrá-la uma única vez. </w:t>
      </w:r>
    </w:p>
    <w:p w14:paraId="58B04F14" w14:textId="77777777" w:rsidR="003B6247" w:rsidRPr="00696F40" w:rsidRDefault="003B6247" w:rsidP="00696F40">
      <w:pPr>
        <w:jc w:val="both"/>
        <w:rPr>
          <w:rFonts w:ascii="Times New Roman" w:hAnsi="Times New Roman" w:cs="Times New Roman"/>
        </w:rPr>
      </w:pPr>
    </w:p>
    <w:p w14:paraId="51124793" w14:textId="0AAD2E25" w:rsidR="008D2D1D" w:rsidRPr="00696F40" w:rsidRDefault="0061352A" w:rsidP="00696F40">
      <w:pPr>
        <w:jc w:val="both"/>
        <w:rPr>
          <w:rFonts w:ascii="Times New Roman" w:hAnsi="Times New Roman" w:cs="Times New Roman"/>
          <w:b/>
          <w:bCs/>
        </w:rPr>
      </w:pPr>
      <w:r w:rsidRPr="00696F40">
        <w:rPr>
          <w:rFonts w:ascii="Times New Roman" w:hAnsi="Times New Roman" w:cs="Times New Roman"/>
          <w:b/>
          <w:bCs/>
        </w:rPr>
        <w:t xml:space="preserve">CAPÍTULO III – DA FORMA DO REGISTRO DAS ATIVIDADES COMPLEMENTARES </w:t>
      </w:r>
    </w:p>
    <w:p w14:paraId="464DD145" w14:textId="77777777" w:rsidR="008D2D1D" w:rsidRPr="00696F40" w:rsidRDefault="008D2D1D" w:rsidP="00696F40">
      <w:pPr>
        <w:jc w:val="both"/>
        <w:rPr>
          <w:rFonts w:ascii="Times New Roman" w:hAnsi="Times New Roman" w:cs="Times New Roman"/>
        </w:rPr>
      </w:pPr>
    </w:p>
    <w:p w14:paraId="772555D7" w14:textId="77777777" w:rsidR="008D2D1D" w:rsidRPr="00696F40" w:rsidRDefault="0061352A" w:rsidP="00696F40">
      <w:pPr>
        <w:jc w:val="both"/>
        <w:rPr>
          <w:rFonts w:ascii="Times New Roman" w:hAnsi="Times New Roman" w:cs="Times New Roman"/>
        </w:rPr>
      </w:pPr>
      <w:r w:rsidRPr="00696F40">
        <w:rPr>
          <w:rFonts w:ascii="Times New Roman" w:hAnsi="Times New Roman" w:cs="Times New Roman"/>
          <w:b/>
          <w:bCs/>
        </w:rPr>
        <w:t>Art. 8º</w:t>
      </w:r>
      <w:r w:rsidRPr="00696F40">
        <w:rPr>
          <w:rFonts w:ascii="Times New Roman" w:hAnsi="Times New Roman" w:cs="Times New Roman"/>
        </w:rPr>
        <w:t xml:space="preserve"> As atividades deverão ser contabilizadas em horas, desde que devidamente comprovadas </w:t>
      </w:r>
    </w:p>
    <w:p w14:paraId="37E99D3E" w14:textId="77777777" w:rsidR="008D2D1D" w:rsidRPr="00696F40" w:rsidRDefault="008D2D1D" w:rsidP="00696F40">
      <w:pPr>
        <w:jc w:val="both"/>
        <w:rPr>
          <w:rFonts w:ascii="Times New Roman" w:hAnsi="Times New Roman" w:cs="Times New Roman"/>
        </w:rPr>
      </w:pPr>
    </w:p>
    <w:p w14:paraId="1D43EAD8" w14:textId="6E5B1961" w:rsidR="0061352A" w:rsidRPr="00696F40" w:rsidRDefault="0061352A" w:rsidP="00696F40">
      <w:pPr>
        <w:jc w:val="both"/>
        <w:rPr>
          <w:rFonts w:ascii="Times New Roman" w:hAnsi="Times New Roman" w:cs="Times New Roman"/>
        </w:rPr>
      </w:pPr>
      <w:r w:rsidRPr="00696F40">
        <w:rPr>
          <w:rFonts w:ascii="Times New Roman" w:hAnsi="Times New Roman" w:cs="Times New Roman"/>
        </w:rPr>
        <w:t>Parágrafo Único – O registro Acadêmico das Atividades Complementares, será feito no sistema de gestão acadêmica vigente e obedecerá ao disposto no quadro abaixo:</w:t>
      </w:r>
    </w:p>
    <w:p w14:paraId="26BC9A38" w14:textId="77777777" w:rsidR="0061352A" w:rsidRPr="00696F40" w:rsidRDefault="0061352A">
      <w:pPr>
        <w:rPr>
          <w:rFonts w:ascii="Times New Roman" w:hAnsi="Times New Roman" w:cs="Times New Roman"/>
        </w:rPr>
      </w:pPr>
    </w:p>
    <w:p w14:paraId="22D55A24" w14:textId="77777777" w:rsidR="0061352A" w:rsidRPr="00696F40" w:rsidRDefault="0061352A">
      <w:pPr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458"/>
        <w:gridCol w:w="1909"/>
        <w:gridCol w:w="2121"/>
      </w:tblGrid>
      <w:tr w:rsidR="0061352A" w:rsidRPr="00696F40" w14:paraId="450E685D" w14:textId="77777777" w:rsidTr="00383427">
        <w:tc>
          <w:tcPr>
            <w:tcW w:w="4458" w:type="dxa"/>
            <w:tcBorders>
              <w:bottom w:val="single" w:sz="4" w:space="0" w:color="auto"/>
            </w:tcBorders>
          </w:tcPr>
          <w:p w14:paraId="2752A5FF" w14:textId="79E526EE" w:rsidR="0061352A" w:rsidRPr="00383427" w:rsidRDefault="0061352A">
            <w:pPr>
              <w:rPr>
                <w:rFonts w:ascii="Times New Roman" w:hAnsi="Times New Roman" w:cs="Times New Roman"/>
                <w:b/>
                <w:bCs/>
              </w:rPr>
            </w:pPr>
            <w:r w:rsidRPr="00383427">
              <w:rPr>
                <w:rFonts w:ascii="Times New Roman" w:hAnsi="Times New Roman" w:cs="Times New Roman"/>
                <w:b/>
                <w:bCs/>
              </w:rPr>
              <w:t xml:space="preserve">ATIVIDADES COMPLEMENTARES </w:t>
            </w:r>
          </w:p>
        </w:tc>
        <w:tc>
          <w:tcPr>
            <w:tcW w:w="1909" w:type="dxa"/>
            <w:tcBorders>
              <w:bottom w:val="single" w:sz="4" w:space="0" w:color="auto"/>
            </w:tcBorders>
          </w:tcPr>
          <w:p w14:paraId="28B6DD5D" w14:textId="236C9385" w:rsidR="0061352A" w:rsidRPr="00383427" w:rsidRDefault="002D239B">
            <w:pPr>
              <w:rPr>
                <w:rFonts w:ascii="Times New Roman" w:hAnsi="Times New Roman" w:cs="Times New Roman"/>
                <w:b/>
                <w:bCs/>
              </w:rPr>
            </w:pPr>
            <w:r w:rsidRPr="00383427">
              <w:rPr>
                <w:rFonts w:ascii="Times New Roman" w:hAnsi="Times New Roman" w:cs="Times New Roman"/>
                <w:b/>
                <w:bCs/>
              </w:rPr>
              <w:t>HORAS ATRIBUÍDAS</w:t>
            </w:r>
          </w:p>
        </w:tc>
        <w:tc>
          <w:tcPr>
            <w:tcW w:w="2121" w:type="dxa"/>
            <w:tcBorders>
              <w:bottom w:val="single" w:sz="4" w:space="0" w:color="auto"/>
            </w:tcBorders>
          </w:tcPr>
          <w:p w14:paraId="0A56F555" w14:textId="67137943" w:rsidR="0061352A" w:rsidRPr="00383427" w:rsidRDefault="002D239B">
            <w:pPr>
              <w:rPr>
                <w:rFonts w:ascii="Times New Roman" w:hAnsi="Times New Roman" w:cs="Times New Roman"/>
                <w:b/>
                <w:bCs/>
              </w:rPr>
            </w:pPr>
            <w:r w:rsidRPr="00383427">
              <w:rPr>
                <w:rFonts w:ascii="Times New Roman" w:hAnsi="Times New Roman" w:cs="Times New Roman"/>
                <w:b/>
                <w:bCs/>
              </w:rPr>
              <w:t>DOCUMENTOS REQUERIDOS PARA SOLICITAÇÃO DE CARGA HORÁRIA</w:t>
            </w:r>
          </w:p>
        </w:tc>
      </w:tr>
      <w:tr w:rsidR="0061352A" w:rsidRPr="00696F40" w14:paraId="163582B7" w14:textId="77777777" w:rsidTr="00383427"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4C69140" w14:textId="08F26FFA" w:rsidR="0061352A" w:rsidRPr="00696F40" w:rsidRDefault="0061352A">
            <w:pPr>
              <w:rPr>
                <w:rFonts w:ascii="Times New Roman" w:hAnsi="Times New Roman" w:cs="Times New Roman"/>
                <w:b/>
                <w:bCs/>
              </w:rPr>
            </w:pPr>
            <w:r w:rsidRPr="00696F40">
              <w:rPr>
                <w:rFonts w:ascii="Times New Roman" w:hAnsi="Times New Roman" w:cs="Times New Roman"/>
                <w:b/>
                <w:bCs/>
              </w:rPr>
              <w:t>Atividades de Pesquisa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0BF1971" w14:textId="77777777" w:rsidR="0061352A" w:rsidRPr="00696F40" w:rsidRDefault="006135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E3FF20C" w14:textId="77777777" w:rsidR="0061352A" w:rsidRPr="00696F40" w:rsidRDefault="0061352A">
            <w:pPr>
              <w:rPr>
                <w:rFonts w:ascii="Times New Roman" w:hAnsi="Times New Roman" w:cs="Times New Roman"/>
              </w:rPr>
            </w:pPr>
          </w:p>
        </w:tc>
      </w:tr>
      <w:tr w:rsidR="0061352A" w:rsidRPr="00696F40" w14:paraId="0DDC1EEB" w14:textId="77777777" w:rsidTr="00383427">
        <w:tc>
          <w:tcPr>
            <w:tcW w:w="44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DE45D7B" w14:textId="1825894E" w:rsidR="0061352A" w:rsidRPr="00696F40" w:rsidRDefault="0061352A">
            <w:pPr>
              <w:rPr>
                <w:rFonts w:ascii="Times New Roman" w:hAnsi="Times New Roman" w:cs="Times New Roman"/>
                <w:b/>
                <w:bCs/>
              </w:rPr>
            </w:pPr>
            <w:r w:rsidRPr="00696F40">
              <w:rPr>
                <w:rFonts w:ascii="Times New Roman" w:hAnsi="Times New Roman" w:cs="Times New Roman"/>
                <w:b/>
                <w:bCs/>
              </w:rPr>
              <w:t>Máximo de horas creditadas para este grupo: 50 horas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E2F799" w14:textId="77777777" w:rsidR="0061352A" w:rsidRPr="00696F40" w:rsidRDefault="006135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41801A" w14:textId="77777777" w:rsidR="0061352A" w:rsidRPr="00696F40" w:rsidRDefault="0061352A">
            <w:pPr>
              <w:rPr>
                <w:rFonts w:ascii="Times New Roman" w:hAnsi="Times New Roman" w:cs="Times New Roman"/>
              </w:rPr>
            </w:pPr>
          </w:p>
        </w:tc>
      </w:tr>
      <w:tr w:rsidR="0061352A" w:rsidRPr="00696F40" w14:paraId="44CEE8E4" w14:textId="77777777" w:rsidTr="00BB224D">
        <w:tc>
          <w:tcPr>
            <w:tcW w:w="4458" w:type="dxa"/>
            <w:tcBorders>
              <w:top w:val="single" w:sz="4" w:space="0" w:color="auto"/>
              <w:bottom w:val="single" w:sz="4" w:space="0" w:color="auto"/>
            </w:tcBorders>
          </w:tcPr>
          <w:p w14:paraId="509ADD0F" w14:textId="64E95C2C" w:rsidR="0061352A" w:rsidRPr="00696F40" w:rsidRDefault="0061352A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Participação em Projetos de Pesquisa aprovados no âmbito da UFPE ou por órgãos de fomento.</w:t>
            </w:r>
          </w:p>
        </w:tc>
        <w:tc>
          <w:tcPr>
            <w:tcW w:w="1909" w:type="dxa"/>
            <w:tcBorders>
              <w:top w:val="single" w:sz="4" w:space="0" w:color="auto"/>
              <w:bottom w:val="single" w:sz="4" w:space="0" w:color="auto"/>
            </w:tcBorders>
          </w:tcPr>
          <w:p w14:paraId="601F716C" w14:textId="1FCF473F" w:rsidR="0061352A" w:rsidRPr="00696F40" w:rsidRDefault="0061352A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50 horas</w:t>
            </w:r>
          </w:p>
        </w:tc>
        <w:tc>
          <w:tcPr>
            <w:tcW w:w="2121" w:type="dxa"/>
            <w:tcBorders>
              <w:top w:val="single" w:sz="4" w:space="0" w:color="auto"/>
              <w:bottom w:val="single" w:sz="4" w:space="0" w:color="auto"/>
            </w:tcBorders>
          </w:tcPr>
          <w:p w14:paraId="314F286F" w14:textId="0B5C22B3" w:rsidR="0061352A" w:rsidRPr="00696F40" w:rsidRDefault="0061352A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Certificado ou Declaração de Participação</w:t>
            </w:r>
          </w:p>
        </w:tc>
      </w:tr>
      <w:tr w:rsidR="0061352A" w:rsidRPr="00696F40" w14:paraId="359160AC" w14:textId="77777777" w:rsidTr="00BB224D"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0C94001" w14:textId="439B7A7F" w:rsidR="0061352A" w:rsidRPr="00696F40" w:rsidRDefault="0061352A">
            <w:pPr>
              <w:rPr>
                <w:rFonts w:ascii="Times New Roman" w:hAnsi="Times New Roman" w:cs="Times New Roman"/>
                <w:b/>
                <w:bCs/>
              </w:rPr>
            </w:pPr>
            <w:r w:rsidRPr="00696F40">
              <w:rPr>
                <w:rFonts w:ascii="Times New Roman" w:hAnsi="Times New Roman" w:cs="Times New Roman"/>
                <w:b/>
                <w:bCs/>
              </w:rPr>
              <w:t>Máximo de horas creditadas para este grupo: 50 horas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A943A6" w14:textId="77777777" w:rsidR="0061352A" w:rsidRPr="00696F40" w:rsidRDefault="006135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95169E" w14:textId="77777777" w:rsidR="0061352A" w:rsidRPr="00696F40" w:rsidRDefault="0061352A">
            <w:pPr>
              <w:rPr>
                <w:rFonts w:ascii="Times New Roman" w:hAnsi="Times New Roman" w:cs="Times New Roman"/>
              </w:rPr>
            </w:pPr>
          </w:p>
        </w:tc>
      </w:tr>
      <w:tr w:rsidR="0061352A" w:rsidRPr="00696F40" w14:paraId="4443146E" w14:textId="77777777" w:rsidTr="00BB224D">
        <w:tc>
          <w:tcPr>
            <w:tcW w:w="4458" w:type="dxa"/>
            <w:tcBorders>
              <w:top w:val="single" w:sz="4" w:space="0" w:color="auto"/>
            </w:tcBorders>
          </w:tcPr>
          <w:p w14:paraId="253685F2" w14:textId="049A5270" w:rsidR="0061352A" w:rsidRPr="00696F40" w:rsidRDefault="0061352A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 xml:space="preserve">Participação em Eventos científicos com apresentação de trabalhos. </w:t>
            </w:r>
          </w:p>
        </w:tc>
        <w:tc>
          <w:tcPr>
            <w:tcW w:w="1909" w:type="dxa"/>
            <w:tcBorders>
              <w:top w:val="single" w:sz="4" w:space="0" w:color="auto"/>
              <w:right w:val="single" w:sz="4" w:space="0" w:color="auto"/>
            </w:tcBorders>
          </w:tcPr>
          <w:p w14:paraId="37BD5820" w14:textId="2F5942B8" w:rsidR="0061352A" w:rsidRPr="00696F40" w:rsidRDefault="002D239B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30 horas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5EA9AD7" w14:textId="77777777" w:rsidR="0061352A" w:rsidRPr="00696F40" w:rsidRDefault="0061352A">
            <w:pPr>
              <w:rPr>
                <w:rFonts w:ascii="Times New Roman" w:hAnsi="Times New Roman" w:cs="Times New Roman"/>
              </w:rPr>
            </w:pPr>
          </w:p>
        </w:tc>
      </w:tr>
      <w:tr w:rsidR="0061352A" w:rsidRPr="00696F40" w14:paraId="2E664AA7" w14:textId="77777777" w:rsidTr="00741EAF">
        <w:tc>
          <w:tcPr>
            <w:tcW w:w="4458" w:type="dxa"/>
          </w:tcPr>
          <w:p w14:paraId="5C739035" w14:textId="36A40118" w:rsidR="0061352A" w:rsidRPr="00696F40" w:rsidRDefault="0061352A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 xml:space="preserve">Participação em Eventos científicos sem apresentação de trabalhos </w:t>
            </w:r>
          </w:p>
        </w:tc>
        <w:tc>
          <w:tcPr>
            <w:tcW w:w="1909" w:type="dxa"/>
            <w:tcBorders>
              <w:right w:val="single" w:sz="4" w:space="0" w:color="auto"/>
            </w:tcBorders>
          </w:tcPr>
          <w:p w14:paraId="58702FB2" w14:textId="4CCACA03" w:rsidR="0061352A" w:rsidRPr="00696F40" w:rsidRDefault="002D239B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15 horas</w:t>
            </w:r>
          </w:p>
        </w:tc>
        <w:tc>
          <w:tcPr>
            <w:tcW w:w="21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E2B5D3" w14:textId="77777777" w:rsidR="0061352A" w:rsidRPr="00696F40" w:rsidRDefault="0061352A">
            <w:pPr>
              <w:rPr>
                <w:rFonts w:ascii="Times New Roman" w:hAnsi="Times New Roman" w:cs="Times New Roman"/>
              </w:rPr>
            </w:pPr>
          </w:p>
        </w:tc>
      </w:tr>
      <w:tr w:rsidR="0061352A" w:rsidRPr="00696F40" w14:paraId="4F8B9810" w14:textId="77777777" w:rsidTr="00741EAF">
        <w:tc>
          <w:tcPr>
            <w:tcW w:w="4458" w:type="dxa"/>
          </w:tcPr>
          <w:p w14:paraId="254AAAD5" w14:textId="1B18D264" w:rsidR="0061352A" w:rsidRPr="00696F40" w:rsidRDefault="0061352A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 xml:space="preserve">Autoria ou </w:t>
            </w:r>
            <w:proofErr w:type="spellStart"/>
            <w:proofErr w:type="gramStart"/>
            <w:r w:rsidRPr="00696F40">
              <w:rPr>
                <w:rFonts w:ascii="Times New Roman" w:hAnsi="Times New Roman" w:cs="Times New Roman"/>
              </w:rPr>
              <w:t>co-autoria</w:t>
            </w:r>
            <w:proofErr w:type="spellEnd"/>
            <w:proofErr w:type="gramEnd"/>
            <w:r w:rsidRPr="00696F40">
              <w:rPr>
                <w:rFonts w:ascii="Times New Roman" w:hAnsi="Times New Roman" w:cs="Times New Roman"/>
              </w:rPr>
              <w:t xml:space="preserve"> de artigos publicados em periódicos científicos indexados </w:t>
            </w:r>
          </w:p>
        </w:tc>
        <w:tc>
          <w:tcPr>
            <w:tcW w:w="1909" w:type="dxa"/>
            <w:tcBorders>
              <w:right w:val="single" w:sz="4" w:space="0" w:color="auto"/>
            </w:tcBorders>
          </w:tcPr>
          <w:p w14:paraId="3C886FC4" w14:textId="224C0A24" w:rsidR="0061352A" w:rsidRPr="00696F40" w:rsidRDefault="002D239B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30 horas</w:t>
            </w:r>
          </w:p>
        </w:tc>
        <w:tc>
          <w:tcPr>
            <w:tcW w:w="21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34897E" w14:textId="77777777" w:rsidR="0061352A" w:rsidRPr="00696F40" w:rsidRDefault="0061352A">
            <w:pPr>
              <w:rPr>
                <w:rFonts w:ascii="Times New Roman" w:hAnsi="Times New Roman" w:cs="Times New Roman"/>
              </w:rPr>
            </w:pPr>
          </w:p>
        </w:tc>
      </w:tr>
      <w:tr w:rsidR="0061352A" w:rsidRPr="00696F40" w14:paraId="2852D9C8" w14:textId="77777777" w:rsidTr="00741EAF">
        <w:tc>
          <w:tcPr>
            <w:tcW w:w="4458" w:type="dxa"/>
          </w:tcPr>
          <w:p w14:paraId="79B17140" w14:textId="0710E727" w:rsidR="0061352A" w:rsidRPr="00696F40" w:rsidRDefault="003F32AA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 xml:space="preserve">Autoria ou </w:t>
            </w:r>
            <w:proofErr w:type="spellStart"/>
            <w:proofErr w:type="gramStart"/>
            <w:r w:rsidRPr="00696F40">
              <w:rPr>
                <w:rFonts w:ascii="Times New Roman" w:hAnsi="Times New Roman" w:cs="Times New Roman"/>
              </w:rPr>
              <w:t>co-autoria</w:t>
            </w:r>
            <w:proofErr w:type="spellEnd"/>
            <w:proofErr w:type="gramEnd"/>
            <w:r w:rsidRPr="00696F40">
              <w:rPr>
                <w:rFonts w:ascii="Times New Roman" w:hAnsi="Times New Roman" w:cs="Times New Roman"/>
              </w:rPr>
              <w:t xml:space="preserve"> de artigos completos publicados em anais e/ou revistas de eventos científicos. </w:t>
            </w:r>
          </w:p>
        </w:tc>
        <w:tc>
          <w:tcPr>
            <w:tcW w:w="1909" w:type="dxa"/>
            <w:tcBorders>
              <w:right w:val="single" w:sz="4" w:space="0" w:color="auto"/>
            </w:tcBorders>
          </w:tcPr>
          <w:p w14:paraId="27528FEC" w14:textId="2E807C6A" w:rsidR="0061352A" w:rsidRPr="00696F40" w:rsidRDefault="00741EAF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25 horas</w:t>
            </w:r>
          </w:p>
        </w:tc>
        <w:tc>
          <w:tcPr>
            <w:tcW w:w="21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682B53" w14:textId="2FB39978" w:rsidR="0061352A" w:rsidRPr="00696F40" w:rsidRDefault="00741EAF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Certificado ou Declaração de Participação</w:t>
            </w:r>
          </w:p>
        </w:tc>
      </w:tr>
      <w:tr w:rsidR="0061352A" w:rsidRPr="00696F40" w14:paraId="790FC430" w14:textId="77777777" w:rsidTr="00741EAF">
        <w:tc>
          <w:tcPr>
            <w:tcW w:w="4458" w:type="dxa"/>
          </w:tcPr>
          <w:p w14:paraId="53BBC9B2" w14:textId="389858D4" w:rsidR="0061352A" w:rsidRPr="00696F40" w:rsidRDefault="003F32AA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 xml:space="preserve">Autoria ou </w:t>
            </w:r>
            <w:proofErr w:type="spellStart"/>
            <w:proofErr w:type="gramStart"/>
            <w:r w:rsidRPr="00696F40">
              <w:rPr>
                <w:rFonts w:ascii="Times New Roman" w:hAnsi="Times New Roman" w:cs="Times New Roman"/>
              </w:rPr>
              <w:t>co-autoria</w:t>
            </w:r>
            <w:proofErr w:type="spellEnd"/>
            <w:proofErr w:type="gramEnd"/>
            <w:r w:rsidRPr="00696F40">
              <w:rPr>
                <w:rFonts w:ascii="Times New Roman" w:hAnsi="Times New Roman" w:cs="Times New Roman"/>
              </w:rPr>
              <w:t xml:space="preserve"> de resumos expandidos publicados em anais e/ou revistas de eventos científicos. </w:t>
            </w:r>
          </w:p>
        </w:tc>
        <w:tc>
          <w:tcPr>
            <w:tcW w:w="1909" w:type="dxa"/>
            <w:tcBorders>
              <w:right w:val="single" w:sz="4" w:space="0" w:color="auto"/>
            </w:tcBorders>
          </w:tcPr>
          <w:p w14:paraId="66358CDA" w14:textId="47948852" w:rsidR="0061352A" w:rsidRPr="00696F40" w:rsidRDefault="002D239B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20 horas</w:t>
            </w:r>
          </w:p>
        </w:tc>
        <w:tc>
          <w:tcPr>
            <w:tcW w:w="21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696335" w14:textId="77777777" w:rsidR="0061352A" w:rsidRPr="00696F40" w:rsidRDefault="0061352A">
            <w:pPr>
              <w:rPr>
                <w:rFonts w:ascii="Times New Roman" w:hAnsi="Times New Roman" w:cs="Times New Roman"/>
              </w:rPr>
            </w:pPr>
          </w:p>
        </w:tc>
      </w:tr>
      <w:tr w:rsidR="0061352A" w:rsidRPr="00696F40" w14:paraId="45784297" w14:textId="77777777" w:rsidTr="00741EAF">
        <w:tc>
          <w:tcPr>
            <w:tcW w:w="4458" w:type="dxa"/>
          </w:tcPr>
          <w:p w14:paraId="15E3DA7F" w14:textId="6C9B7E8A" w:rsidR="0061352A" w:rsidRPr="00696F40" w:rsidRDefault="003F32AA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lastRenderedPageBreak/>
              <w:t xml:space="preserve">Autoria ou </w:t>
            </w:r>
            <w:proofErr w:type="spellStart"/>
            <w:proofErr w:type="gramStart"/>
            <w:r w:rsidRPr="00696F40">
              <w:rPr>
                <w:rFonts w:ascii="Times New Roman" w:hAnsi="Times New Roman" w:cs="Times New Roman"/>
              </w:rPr>
              <w:t>co-autoria</w:t>
            </w:r>
            <w:proofErr w:type="spellEnd"/>
            <w:proofErr w:type="gramEnd"/>
            <w:r w:rsidRPr="00696F40">
              <w:rPr>
                <w:rFonts w:ascii="Times New Roman" w:hAnsi="Times New Roman" w:cs="Times New Roman"/>
              </w:rPr>
              <w:t xml:space="preserve"> de resumos publicados em anais e/ou revistas de eventos científicos. </w:t>
            </w:r>
          </w:p>
        </w:tc>
        <w:tc>
          <w:tcPr>
            <w:tcW w:w="1909" w:type="dxa"/>
            <w:tcBorders>
              <w:right w:val="single" w:sz="4" w:space="0" w:color="auto"/>
            </w:tcBorders>
          </w:tcPr>
          <w:p w14:paraId="6142007E" w14:textId="24525EE8" w:rsidR="0061352A" w:rsidRPr="00696F40" w:rsidRDefault="002D239B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15 horas</w:t>
            </w:r>
          </w:p>
        </w:tc>
        <w:tc>
          <w:tcPr>
            <w:tcW w:w="21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19D11E" w14:textId="77777777" w:rsidR="0061352A" w:rsidRPr="00696F40" w:rsidRDefault="0061352A">
            <w:pPr>
              <w:rPr>
                <w:rFonts w:ascii="Times New Roman" w:hAnsi="Times New Roman" w:cs="Times New Roman"/>
              </w:rPr>
            </w:pPr>
          </w:p>
        </w:tc>
      </w:tr>
      <w:tr w:rsidR="0061352A" w:rsidRPr="00696F40" w14:paraId="6B8A23E6" w14:textId="77777777" w:rsidTr="00741EAF">
        <w:tc>
          <w:tcPr>
            <w:tcW w:w="4458" w:type="dxa"/>
          </w:tcPr>
          <w:p w14:paraId="7350F37F" w14:textId="2093812E" w:rsidR="0061352A" w:rsidRPr="00696F40" w:rsidRDefault="003F32AA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 xml:space="preserve">Autoria de capítulos de livros publicados por editoras. </w:t>
            </w:r>
          </w:p>
        </w:tc>
        <w:tc>
          <w:tcPr>
            <w:tcW w:w="1909" w:type="dxa"/>
            <w:tcBorders>
              <w:right w:val="single" w:sz="4" w:space="0" w:color="auto"/>
            </w:tcBorders>
          </w:tcPr>
          <w:p w14:paraId="039A56FC" w14:textId="55CF9795" w:rsidR="0061352A" w:rsidRPr="00696F40" w:rsidRDefault="002D239B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20 horas</w:t>
            </w:r>
          </w:p>
        </w:tc>
        <w:tc>
          <w:tcPr>
            <w:tcW w:w="21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07C129" w14:textId="77777777" w:rsidR="0061352A" w:rsidRPr="00696F40" w:rsidRDefault="0061352A">
            <w:pPr>
              <w:rPr>
                <w:rFonts w:ascii="Times New Roman" w:hAnsi="Times New Roman" w:cs="Times New Roman"/>
              </w:rPr>
            </w:pPr>
          </w:p>
        </w:tc>
      </w:tr>
      <w:tr w:rsidR="0061352A" w:rsidRPr="00696F40" w14:paraId="02E65B5B" w14:textId="77777777" w:rsidTr="00741EAF">
        <w:tc>
          <w:tcPr>
            <w:tcW w:w="4458" w:type="dxa"/>
          </w:tcPr>
          <w:p w14:paraId="337FB44B" w14:textId="159CCF0B" w:rsidR="0061352A" w:rsidRPr="00696F40" w:rsidRDefault="003F32AA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 xml:space="preserve">Autoria ou </w:t>
            </w:r>
            <w:proofErr w:type="spellStart"/>
            <w:proofErr w:type="gramStart"/>
            <w:r w:rsidRPr="00696F40">
              <w:rPr>
                <w:rFonts w:ascii="Times New Roman" w:hAnsi="Times New Roman" w:cs="Times New Roman"/>
              </w:rPr>
              <w:t>co-autoria</w:t>
            </w:r>
            <w:proofErr w:type="spellEnd"/>
            <w:proofErr w:type="gramEnd"/>
            <w:r w:rsidRPr="00696F40">
              <w:rPr>
                <w:rFonts w:ascii="Times New Roman" w:hAnsi="Times New Roman" w:cs="Times New Roman"/>
              </w:rPr>
              <w:t xml:space="preserve"> de artigos em jornais e revistas de circulação nacional e internacional na sua área </w:t>
            </w:r>
          </w:p>
        </w:tc>
        <w:tc>
          <w:tcPr>
            <w:tcW w:w="1909" w:type="dxa"/>
            <w:tcBorders>
              <w:right w:val="single" w:sz="4" w:space="0" w:color="auto"/>
            </w:tcBorders>
          </w:tcPr>
          <w:p w14:paraId="45347F0E" w14:textId="3BBF9F81" w:rsidR="0061352A" w:rsidRPr="00696F40" w:rsidRDefault="002D239B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15 horas</w:t>
            </w:r>
          </w:p>
        </w:tc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B25D0" w14:textId="77777777" w:rsidR="0061352A" w:rsidRPr="00696F40" w:rsidRDefault="0061352A">
            <w:pPr>
              <w:rPr>
                <w:rFonts w:ascii="Times New Roman" w:hAnsi="Times New Roman" w:cs="Times New Roman"/>
              </w:rPr>
            </w:pPr>
          </w:p>
        </w:tc>
      </w:tr>
      <w:tr w:rsidR="0061352A" w:rsidRPr="00696F40" w14:paraId="5D7A905E" w14:textId="77777777" w:rsidTr="00741EAF"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07899DA" w14:textId="725C8EDB" w:rsidR="0061352A" w:rsidRPr="00696F40" w:rsidRDefault="003F32AA">
            <w:pPr>
              <w:rPr>
                <w:rFonts w:ascii="Times New Roman" w:hAnsi="Times New Roman" w:cs="Times New Roman"/>
                <w:b/>
                <w:bCs/>
              </w:rPr>
            </w:pPr>
            <w:r w:rsidRPr="00696F40">
              <w:rPr>
                <w:rFonts w:ascii="Times New Roman" w:hAnsi="Times New Roman" w:cs="Times New Roman"/>
                <w:b/>
                <w:bCs/>
              </w:rPr>
              <w:t>Atividades de Extensão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DB30B59" w14:textId="77777777" w:rsidR="0061352A" w:rsidRPr="00696F40" w:rsidRDefault="006135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8C7364B" w14:textId="77777777" w:rsidR="0061352A" w:rsidRPr="00696F40" w:rsidRDefault="0061352A">
            <w:pPr>
              <w:rPr>
                <w:rFonts w:ascii="Times New Roman" w:hAnsi="Times New Roman" w:cs="Times New Roman"/>
              </w:rPr>
            </w:pPr>
          </w:p>
        </w:tc>
      </w:tr>
      <w:tr w:rsidR="0061352A" w:rsidRPr="00696F40" w14:paraId="4A09BD0F" w14:textId="77777777" w:rsidTr="00383427">
        <w:tc>
          <w:tcPr>
            <w:tcW w:w="44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E41C4D9" w14:textId="2E662CB2" w:rsidR="0061352A" w:rsidRPr="00696F40" w:rsidRDefault="003F32AA">
            <w:pPr>
              <w:rPr>
                <w:rFonts w:ascii="Times New Roman" w:hAnsi="Times New Roman" w:cs="Times New Roman"/>
                <w:b/>
                <w:bCs/>
              </w:rPr>
            </w:pPr>
            <w:r w:rsidRPr="00696F40">
              <w:rPr>
                <w:rFonts w:ascii="Times New Roman" w:hAnsi="Times New Roman" w:cs="Times New Roman"/>
                <w:b/>
                <w:bCs/>
              </w:rPr>
              <w:t>Máximo de horas creditadas para este grupo: 60 horas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29B238" w14:textId="77777777" w:rsidR="0061352A" w:rsidRPr="00696F40" w:rsidRDefault="006135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A6DA1A" w14:textId="77777777" w:rsidR="0061352A" w:rsidRPr="00696F40" w:rsidRDefault="0061352A">
            <w:pPr>
              <w:rPr>
                <w:rFonts w:ascii="Times New Roman" w:hAnsi="Times New Roman" w:cs="Times New Roman"/>
              </w:rPr>
            </w:pPr>
          </w:p>
        </w:tc>
      </w:tr>
      <w:tr w:rsidR="003F32AA" w:rsidRPr="00696F40" w14:paraId="243E9951" w14:textId="77777777" w:rsidTr="00383427">
        <w:tc>
          <w:tcPr>
            <w:tcW w:w="4458" w:type="dxa"/>
            <w:tcBorders>
              <w:top w:val="single" w:sz="4" w:space="0" w:color="auto"/>
            </w:tcBorders>
          </w:tcPr>
          <w:p w14:paraId="593D935D" w14:textId="601C1577" w:rsidR="003F32AA" w:rsidRPr="00696F40" w:rsidRDefault="003F32AA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 xml:space="preserve">Colaboração em atividades de extensão selecionadas por chamadas, editais públicos, convênios, ou aprovados pelo pleno da unidade de vinculação do docente. </w:t>
            </w:r>
          </w:p>
        </w:tc>
        <w:tc>
          <w:tcPr>
            <w:tcW w:w="1909" w:type="dxa"/>
            <w:tcBorders>
              <w:top w:val="single" w:sz="4" w:space="0" w:color="auto"/>
            </w:tcBorders>
          </w:tcPr>
          <w:p w14:paraId="2A4B36EB" w14:textId="30705C36" w:rsidR="003F32AA" w:rsidRPr="00696F40" w:rsidRDefault="002D239B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30 horas</w:t>
            </w:r>
          </w:p>
        </w:tc>
        <w:tc>
          <w:tcPr>
            <w:tcW w:w="2121" w:type="dxa"/>
            <w:tcBorders>
              <w:top w:val="single" w:sz="4" w:space="0" w:color="auto"/>
            </w:tcBorders>
          </w:tcPr>
          <w:p w14:paraId="2286B0F0" w14:textId="4537D3A6" w:rsidR="003F32AA" w:rsidRPr="00696F40" w:rsidRDefault="00BB224D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Certificado ou Declaração de Participação</w:t>
            </w:r>
          </w:p>
        </w:tc>
      </w:tr>
      <w:tr w:rsidR="003F32AA" w:rsidRPr="00696F40" w14:paraId="6CB32ABC" w14:textId="77777777" w:rsidTr="00383427">
        <w:tc>
          <w:tcPr>
            <w:tcW w:w="4458" w:type="dxa"/>
          </w:tcPr>
          <w:p w14:paraId="0A9BD4D9" w14:textId="1CACECF4" w:rsidR="003F32AA" w:rsidRPr="00696F40" w:rsidRDefault="003F32AA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Participação como ouvinte em participação atividades de extensão selecionadas por chamadas, editais públicos, convênios, ou aprovados pelo pleno da unidade de vinculação do docente.</w:t>
            </w:r>
          </w:p>
        </w:tc>
        <w:tc>
          <w:tcPr>
            <w:tcW w:w="1909" w:type="dxa"/>
          </w:tcPr>
          <w:p w14:paraId="17414813" w14:textId="4945352C" w:rsidR="003F32AA" w:rsidRPr="00696F40" w:rsidRDefault="002D239B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15 horas</w:t>
            </w:r>
          </w:p>
        </w:tc>
        <w:tc>
          <w:tcPr>
            <w:tcW w:w="2121" w:type="dxa"/>
          </w:tcPr>
          <w:p w14:paraId="3E76C011" w14:textId="09BF5529" w:rsidR="003F32AA" w:rsidRPr="00696F40" w:rsidRDefault="00BB224D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Certificado ou Declaração de Participação</w:t>
            </w:r>
          </w:p>
        </w:tc>
      </w:tr>
      <w:tr w:rsidR="003F32AA" w:rsidRPr="00696F40" w14:paraId="4F456A1D" w14:textId="77777777" w:rsidTr="00383427"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2425748" w14:textId="738D9804" w:rsidR="003F32AA" w:rsidRPr="00696F40" w:rsidRDefault="003F32AA">
            <w:pPr>
              <w:rPr>
                <w:rFonts w:ascii="Times New Roman" w:hAnsi="Times New Roman" w:cs="Times New Roman"/>
                <w:b/>
                <w:bCs/>
              </w:rPr>
            </w:pPr>
            <w:r w:rsidRPr="00696F40">
              <w:rPr>
                <w:rFonts w:ascii="Times New Roman" w:hAnsi="Times New Roman" w:cs="Times New Roman"/>
                <w:b/>
                <w:bCs/>
              </w:rPr>
              <w:t>Atividade de Monitoria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61B4E0F" w14:textId="77777777" w:rsidR="003F32AA" w:rsidRPr="00696F40" w:rsidRDefault="003F32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08E5450" w14:textId="77777777" w:rsidR="003F32AA" w:rsidRPr="00696F40" w:rsidRDefault="003F32AA">
            <w:pPr>
              <w:rPr>
                <w:rFonts w:ascii="Times New Roman" w:hAnsi="Times New Roman" w:cs="Times New Roman"/>
              </w:rPr>
            </w:pPr>
          </w:p>
        </w:tc>
      </w:tr>
      <w:tr w:rsidR="003F32AA" w:rsidRPr="00696F40" w14:paraId="399EEA9E" w14:textId="77777777" w:rsidTr="00383427">
        <w:tc>
          <w:tcPr>
            <w:tcW w:w="44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9713E31" w14:textId="5DFBACFB" w:rsidR="003F32AA" w:rsidRPr="00696F40" w:rsidRDefault="003F32AA">
            <w:pPr>
              <w:rPr>
                <w:rFonts w:ascii="Times New Roman" w:hAnsi="Times New Roman" w:cs="Times New Roman"/>
                <w:b/>
                <w:bCs/>
              </w:rPr>
            </w:pPr>
            <w:r w:rsidRPr="00696F40">
              <w:rPr>
                <w:rFonts w:ascii="Times New Roman" w:hAnsi="Times New Roman" w:cs="Times New Roman"/>
                <w:b/>
                <w:bCs/>
              </w:rPr>
              <w:t>Máximo de horas creditadas para este grupo: 60 horas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6BCEDF" w14:textId="77777777" w:rsidR="003F32AA" w:rsidRPr="00696F40" w:rsidRDefault="003F32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EBF83C" w14:textId="77777777" w:rsidR="003F32AA" w:rsidRPr="00696F40" w:rsidRDefault="003F32AA">
            <w:pPr>
              <w:rPr>
                <w:rFonts w:ascii="Times New Roman" w:hAnsi="Times New Roman" w:cs="Times New Roman"/>
              </w:rPr>
            </w:pPr>
          </w:p>
        </w:tc>
      </w:tr>
      <w:tr w:rsidR="003F32AA" w:rsidRPr="00696F40" w14:paraId="6755C0CC" w14:textId="77777777" w:rsidTr="00383427">
        <w:tc>
          <w:tcPr>
            <w:tcW w:w="4458" w:type="dxa"/>
            <w:tcBorders>
              <w:top w:val="single" w:sz="4" w:space="0" w:color="auto"/>
              <w:bottom w:val="single" w:sz="4" w:space="0" w:color="auto"/>
            </w:tcBorders>
          </w:tcPr>
          <w:p w14:paraId="6F482A0C" w14:textId="6BC1A1B4" w:rsidR="003F32AA" w:rsidRPr="00696F40" w:rsidRDefault="003F32AA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 xml:space="preserve">Participação em projeto de monitoria, como bolsista ou voluntário cadastrado </w:t>
            </w:r>
          </w:p>
        </w:tc>
        <w:tc>
          <w:tcPr>
            <w:tcW w:w="1909" w:type="dxa"/>
            <w:tcBorders>
              <w:top w:val="single" w:sz="4" w:space="0" w:color="auto"/>
              <w:bottom w:val="single" w:sz="4" w:space="0" w:color="auto"/>
            </w:tcBorders>
          </w:tcPr>
          <w:p w14:paraId="3E82002D" w14:textId="1A940B46" w:rsidR="003F32AA" w:rsidRPr="00696F40" w:rsidRDefault="002D239B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Quantidade de horas da disciplina que foi monitor</w:t>
            </w:r>
          </w:p>
        </w:tc>
        <w:tc>
          <w:tcPr>
            <w:tcW w:w="2121" w:type="dxa"/>
            <w:tcBorders>
              <w:top w:val="single" w:sz="4" w:space="0" w:color="auto"/>
              <w:bottom w:val="single" w:sz="4" w:space="0" w:color="auto"/>
            </w:tcBorders>
          </w:tcPr>
          <w:p w14:paraId="1C4D94E4" w14:textId="7E6575B1" w:rsidR="003F32AA" w:rsidRPr="00696F40" w:rsidRDefault="002D239B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Certificado ou Declaração de Participação</w:t>
            </w:r>
          </w:p>
        </w:tc>
      </w:tr>
      <w:tr w:rsidR="003F32AA" w:rsidRPr="00696F40" w14:paraId="4C053B5F" w14:textId="77777777" w:rsidTr="00383427"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542A870" w14:textId="25DA3620" w:rsidR="003F32AA" w:rsidRPr="00696F40" w:rsidRDefault="003F32AA">
            <w:pPr>
              <w:rPr>
                <w:rFonts w:ascii="Times New Roman" w:hAnsi="Times New Roman" w:cs="Times New Roman"/>
                <w:b/>
                <w:bCs/>
              </w:rPr>
            </w:pPr>
            <w:r w:rsidRPr="00696F40">
              <w:rPr>
                <w:rFonts w:ascii="Times New Roman" w:hAnsi="Times New Roman" w:cs="Times New Roman"/>
                <w:b/>
                <w:bCs/>
              </w:rPr>
              <w:t>Outras atividades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94490D3" w14:textId="77777777" w:rsidR="003F32AA" w:rsidRPr="00696F40" w:rsidRDefault="003F32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674DB14" w14:textId="77777777" w:rsidR="003F32AA" w:rsidRPr="00696F40" w:rsidRDefault="003F32AA">
            <w:pPr>
              <w:rPr>
                <w:rFonts w:ascii="Times New Roman" w:hAnsi="Times New Roman" w:cs="Times New Roman"/>
              </w:rPr>
            </w:pPr>
          </w:p>
        </w:tc>
      </w:tr>
      <w:tr w:rsidR="003F32AA" w:rsidRPr="00696F40" w14:paraId="1673D512" w14:textId="77777777" w:rsidTr="00383427">
        <w:tc>
          <w:tcPr>
            <w:tcW w:w="44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16AEA74" w14:textId="0939156A" w:rsidR="003F32AA" w:rsidRPr="00696F40" w:rsidRDefault="003F32AA">
            <w:pPr>
              <w:rPr>
                <w:rFonts w:ascii="Times New Roman" w:hAnsi="Times New Roman" w:cs="Times New Roman"/>
                <w:b/>
                <w:bCs/>
              </w:rPr>
            </w:pPr>
            <w:r w:rsidRPr="00696F40">
              <w:rPr>
                <w:rFonts w:ascii="Times New Roman" w:hAnsi="Times New Roman" w:cs="Times New Roman"/>
                <w:b/>
                <w:bCs/>
              </w:rPr>
              <w:t>Máximo de horas creditadas para este grupo: 60 horas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B122DA" w14:textId="77777777" w:rsidR="003F32AA" w:rsidRPr="00696F40" w:rsidRDefault="003F32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9306AD" w14:textId="77777777" w:rsidR="003F32AA" w:rsidRPr="00696F40" w:rsidRDefault="003F32AA">
            <w:pPr>
              <w:rPr>
                <w:rFonts w:ascii="Times New Roman" w:hAnsi="Times New Roman" w:cs="Times New Roman"/>
              </w:rPr>
            </w:pPr>
          </w:p>
        </w:tc>
      </w:tr>
      <w:tr w:rsidR="003F32AA" w:rsidRPr="00696F40" w14:paraId="4CBF59AA" w14:textId="77777777" w:rsidTr="00383427">
        <w:tc>
          <w:tcPr>
            <w:tcW w:w="4458" w:type="dxa"/>
            <w:tcBorders>
              <w:top w:val="single" w:sz="4" w:space="0" w:color="auto"/>
            </w:tcBorders>
          </w:tcPr>
          <w:p w14:paraId="1D51BC8B" w14:textId="5F21BEBA" w:rsidR="002A11F3" w:rsidRPr="00696F40" w:rsidRDefault="003F32AA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 xml:space="preserve">Estágio não-obrigatório com </w:t>
            </w:r>
            <w:r w:rsidR="002A11F3">
              <w:rPr>
                <w:rFonts w:ascii="Times New Roman" w:hAnsi="Times New Roman" w:cs="Times New Roman"/>
              </w:rPr>
              <w:t>duração em pelo menos 6 meses efetivos e contínuos em uma mesma empresa concedente de estágio</w:t>
            </w:r>
          </w:p>
        </w:tc>
        <w:tc>
          <w:tcPr>
            <w:tcW w:w="1909" w:type="dxa"/>
            <w:tcBorders>
              <w:top w:val="single" w:sz="4" w:space="0" w:color="auto"/>
            </w:tcBorders>
          </w:tcPr>
          <w:p w14:paraId="2E255C93" w14:textId="77777777" w:rsidR="002A11F3" w:rsidRDefault="002D239B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 xml:space="preserve">30 horas </w:t>
            </w:r>
            <w:r w:rsidR="002A11F3">
              <w:rPr>
                <w:rFonts w:ascii="Times New Roman" w:hAnsi="Times New Roman" w:cs="Times New Roman"/>
              </w:rPr>
              <w:t>por estágio</w:t>
            </w:r>
          </w:p>
          <w:p w14:paraId="63BADB50" w14:textId="0F579615" w:rsidR="003F32AA" w:rsidRPr="00696F40" w:rsidRDefault="002D239B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(máximo de dois estágios)</w:t>
            </w:r>
          </w:p>
        </w:tc>
        <w:tc>
          <w:tcPr>
            <w:tcW w:w="2121" w:type="dxa"/>
            <w:tcBorders>
              <w:top w:val="single" w:sz="4" w:space="0" w:color="auto"/>
            </w:tcBorders>
          </w:tcPr>
          <w:p w14:paraId="127C7C75" w14:textId="4C8C4185" w:rsidR="003F32AA" w:rsidRPr="00696F40" w:rsidRDefault="002D239B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Relatório de estágio aprovado pelo professor orientador</w:t>
            </w:r>
          </w:p>
        </w:tc>
      </w:tr>
      <w:tr w:rsidR="003F32AA" w:rsidRPr="00696F40" w14:paraId="0FCAF3DA" w14:textId="77777777" w:rsidTr="00383427">
        <w:tc>
          <w:tcPr>
            <w:tcW w:w="4458" w:type="dxa"/>
          </w:tcPr>
          <w:p w14:paraId="5F9A9AB2" w14:textId="7CBC9DB2" w:rsidR="003F32AA" w:rsidRPr="00696F40" w:rsidRDefault="003F32AA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 xml:space="preserve">Participação como membro efetivo de Empresa Júnior ou Diretório Acadêmico </w:t>
            </w:r>
          </w:p>
        </w:tc>
        <w:tc>
          <w:tcPr>
            <w:tcW w:w="1909" w:type="dxa"/>
          </w:tcPr>
          <w:p w14:paraId="492D9A4C" w14:textId="71633D8C" w:rsidR="003F32AA" w:rsidRPr="00696F40" w:rsidRDefault="002D239B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15 horas</w:t>
            </w:r>
          </w:p>
        </w:tc>
        <w:tc>
          <w:tcPr>
            <w:tcW w:w="2121" w:type="dxa"/>
          </w:tcPr>
          <w:p w14:paraId="75852435" w14:textId="6AFAA77A" w:rsidR="003F32AA" w:rsidRPr="00696F40" w:rsidRDefault="002D239B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Ata de composição ou declaração emitida pela diretoria da Empresa Júnior ou Diretório Acadêmico</w:t>
            </w:r>
          </w:p>
        </w:tc>
      </w:tr>
      <w:tr w:rsidR="003F32AA" w:rsidRPr="00696F40" w14:paraId="5C65DDF2" w14:textId="77777777" w:rsidTr="00383427">
        <w:tc>
          <w:tcPr>
            <w:tcW w:w="4458" w:type="dxa"/>
          </w:tcPr>
          <w:p w14:paraId="7FC02280" w14:textId="08640DC3" w:rsidR="003F32AA" w:rsidRPr="00696F40" w:rsidRDefault="003F32AA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 xml:space="preserve">Participação em curso profissionalizante em áreas correlatas ao curso com carga horária mínima de 20 horas </w:t>
            </w:r>
          </w:p>
        </w:tc>
        <w:tc>
          <w:tcPr>
            <w:tcW w:w="1909" w:type="dxa"/>
          </w:tcPr>
          <w:p w14:paraId="08F88350" w14:textId="615D48E4" w:rsidR="003F32AA" w:rsidRPr="00696F40" w:rsidRDefault="00DF7359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15 horas</w:t>
            </w:r>
          </w:p>
        </w:tc>
        <w:tc>
          <w:tcPr>
            <w:tcW w:w="2121" w:type="dxa"/>
          </w:tcPr>
          <w:p w14:paraId="40D23C73" w14:textId="0170AA1E" w:rsidR="003F32AA" w:rsidRPr="00696F40" w:rsidRDefault="00DF7359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Certificado de Conclusão de Curso</w:t>
            </w:r>
          </w:p>
        </w:tc>
      </w:tr>
      <w:tr w:rsidR="003F32AA" w:rsidRPr="00696F40" w14:paraId="1DEB5823" w14:textId="77777777" w:rsidTr="00383427">
        <w:tc>
          <w:tcPr>
            <w:tcW w:w="4458" w:type="dxa"/>
          </w:tcPr>
          <w:p w14:paraId="1B3ED99D" w14:textId="4211A0E8" w:rsidR="003F32AA" w:rsidRPr="00696F40" w:rsidRDefault="003F32AA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 xml:space="preserve">Curso de língua estrangeira realizados no país ou exterior com carga horária mínima de 60 horas </w:t>
            </w:r>
          </w:p>
        </w:tc>
        <w:tc>
          <w:tcPr>
            <w:tcW w:w="1909" w:type="dxa"/>
          </w:tcPr>
          <w:p w14:paraId="552F0DDD" w14:textId="587780DD" w:rsidR="003F32AA" w:rsidRPr="00696F40" w:rsidRDefault="00DF7359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15 horas (máximo de três cursos/semestres)</w:t>
            </w:r>
          </w:p>
        </w:tc>
        <w:tc>
          <w:tcPr>
            <w:tcW w:w="2121" w:type="dxa"/>
          </w:tcPr>
          <w:p w14:paraId="0933A91C" w14:textId="3956B654" w:rsidR="003F32AA" w:rsidRPr="00696F40" w:rsidRDefault="00DF7359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Certificado de Conclusão de Curso</w:t>
            </w:r>
          </w:p>
        </w:tc>
      </w:tr>
      <w:tr w:rsidR="003F32AA" w:rsidRPr="00696F40" w14:paraId="58BD199D" w14:textId="77777777" w:rsidTr="00383427">
        <w:tc>
          <w:tcPr>
            <w:tcW w:w="4458" w:type="dxa"/>
          </w:tcPr>
          <w:p w14:paraId="194C78A5" w14:textId="5ADB16F2" w:rsidR="003F32AA" w:rsidRPr="00696F40" w:rsidRDefault="003F32AA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 xml:space="preserve">Participação em Programa de mobilidade institucional ou não, nacional e/ou internacional. </w:t>
            </w:r>
          </w:p>
        </w:tc>
        <w:tc>
          <w:tcPr>
            <w:tcW w:w="1909" w:type="dxa"/>
          </w:tcPr>
          <w:p w14:paraId="25BD1AD9" w14:textId="60AC80A1" w:rsidR="003F32AA" w:rsidRPr="00696F40" w:rsidRDefault="00DF7359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30 horas por semestre</w:t>
            </w:r>
          </w:p>
        </w:tc>
        <w:tc>
          <w:tcPr>
            <w:tcW w:w="2121" w:type="dxa"/>
          </w:tcPr>
          <w:p w14:paraId="62BBC68E" w14:textId="220C22F3" w:rsidR="003F32AA" w:rsidRPr="00696F40" w:rsidRDefault="00DF7359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Certificado ou declaração</w:t>
            </w:r>
          </w:p>
        </w:tc>
      </w:tr>
      <w:tr w:rsidR="003F32AA" w:rsidRPr="00696F40" w14:paraId="0508F1F8" w14:textId="77777777" w:rsidTr="00383427">
        <w:tc>
          <w:tcPr>
            <w:tcW w:w="4458" w:type="dxa"/>
          </w:tcPr>
          <w:p w14:paraId="05752BE0" w14:textId="0E5BD0E9" w:rsidR="003F32AA" w:rsidRPr="00696F40" w:rsidRDefault="003F32AA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lastRenderedPageBreak/>
              <w:t xml:space="preserve">Experiência prática em ambiente profissional (atividade autônoma) diretamente relacionada às atividades acadêmicas e profissionais em </w:t>
            </w:r>
            <w:r w:rsidR="00DF7359" w:rsidRPr="00696F40">
              <w:rPr>
                <w:rFonts w:ascii="Times New Roman" w:hAnsi="Times New Roman" w:cs="Times New Roman"/>
              </w:rPr>
              <w:t xml:space="preserve">ECONOMIA </w:t>
            </w:r>
            <w:r w:rsidRPr="00696F40">
              <w:rPr>
                <w:rFonts w:ascii="Times New Roman" w:hAnsi="Times New Roman" w:cs="Times New Roman"/>
              </w:rPr>
              <w:t xml:space="preserve">com carga horária mínima de 15 horas </w:t>
            </w:r>
          </w:p>
        </w:tc>
        <w:tc>
          <w:tcPr>
            <w:tcW w:w="1909" w:type="dxa"/>
          </w:tcPr>
          <w:p w14:paraId="7B20D430" w14:textId="1C009B76" w:rsidR="003F32AA" w:rsidRPr="00696F40" w:rsidRDefault="00DF7359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15 horas (máximo de três experiências)</w:t>
            </w:r>
          </w:p>
        </w:tc>
        <w:tc>
          <w:tcPr>
            <w:tcW w:w="2121" w:type="dxa"/>
          </w:tcPr>
          <w:p w14:paraId="35792EE6" w14:textId="736A44F8" w:rsidR="003F32AA" w:rsidRPr="00696F40" w:rsidRDefault="00DF7359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Certificado ou declaração</w:t>
            </w:r>
          </w:p>
        </w:tc>
      </w:tr>
      <w:tr w:rsidR="003F32AA" w:rsidRPr="00696F40" w14:paraId="10F2C3C3" w14:textId="77777777" w:rsidTr="00383427">
        <w:tc>
          <w:tcPr>
            <w:tcW w:w="4458" w:type="dxa"/>
          </w:tcPr>
          <w:p w14:paraId="0E1C5FA0" w14:textId="6A2C432C" w:rsidR="003F32AA" w:rsidRPr="00696F40" w:rsidRDefault="003F32AA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 xml:space="preserve">Premiação em concurso, diretamente relacionado às atividades acadêmicas e profissionais em </w:t>
            </w:r>
            <w:r w:rsidR="00DF7359" w:rsidRPr="00696F40">
              <w:rPr>
                <w:rFonts w:ascii="Times New Roman" w:hAnsi="Times New Roman" w:cs="Times New Roman"/>
              </w:rPr>
              <w:t>ECONOMIA</w:t>
            </w:r>
            <w:r w:rsidRPr="00696F4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09" w:type="dxa"/>
          </w:tcPr>
          <w:p w14:paraId="718D3A44" w14:textId="5300F933" w:rsidR="003F32AA" w:rsidRPr="00696F40" w:rsidRDefault="00DF7359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15 horas</w:t>
            </w:r>
          </w:p>
        </w:tc>
        <w:tc>
          <w:tcPr>
            <w:tcW w:w="2121" w:type="dxa"/>
          </w:tcPr>
          <w:p w14:paraId="520124EF" w14:textId="0E6595B0" w:rsidR="003F32AA" w:rsidRPr="00696F40" w:rsidRDefault="00DF7359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Certificado de premiação</w:t>
            </w:r>
          </w:p>
        </w:tc>
      </w:tr>
      <w:tr w:rsidR="003F32AA" w:rsidRPr="00696F40" w14:paraId="7362A38B" w14:textId="77777777" w:rsidTr="00383427">
        <w:tc>
          <w:tcPr>
            <w:tcW w:w="4458" w:type="dxa"/>
          </w:tcPr>
          <w:p w14:paraId="42A26D1C" w14:textId="59EEE7D8" w:rsidR="003F32AA" w:rsidRPr="00696F40" w:rsidRDefault="003F32AA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Disciplina cursada em pós-graduação, com carga horária mínima de 15 horas desde que o estudante tenha integralizado o total de carga horária eletiva prevista para o curso</w:t>
            </w:r>
          </w:p>
        </w:tc>
        <w:tc>
          <w:tcPr>
            <w:tcW w:w="1909" w:type="dxa"/>
          </w:tcPr>
          <w:p w14:paraId="6C40B3EB" w14:textId="00B0782D" w:rsidR="003F32AA" w:rsidRPr="00696F40" w:rsidRDefault="00C325CC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15 horas</w:t>
            </w:r>
          </w:p>
        </w:tc>
        <w:tc>
          <w:tcPr>
            <w:tcW w:w="2121" w:type="dxa"/>
          </w:tcPr>
          <w:p w14:paraId="09433C08" w14:textId="0829941B" w:rsidR="003F32AA" w:rsidRPr="00696F40" w:rsidRDefault="00C325CC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 xml:space="preserve">Declaração emitida pelo Programa de Pós-Graduação da Instituição   de </w:t>
            </w:r>
            <w:r w:rsidR="00383427" w:rsidRPr="00696F40">
              <w:rPr>
                <w:rFonts w:ascii="Times New Roman" w:hAnsi="Times New Roman" w:cs="Times New Roman"/>
              </w:rPr>
              <w:t>Ensino Superior</w:t>
            </w:r>
            <w:r w:rsidRPr="00696F4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F32AA" w:rsidRPr="00696F40" w14:paraId="59664B1A" w14:textId="77777777" w:rsidTr="00383427">
        <w:tc>
          <w:tcPr>
            <w:tcW w:w="4458" w:type="dxa"/>
          </w:tcPr>
          <w:p w14:paraId="1686CBA6" w14:textId="199739A2" w:rsidR="003F32AA" w:rsidRPr="00696F40" w:rsidRDefault="003F32AA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 xml:space="preserve">Disciplina eletiva desde que o estudante tenha integralizado o total de carga horária eletiva prevista para o curso </w:t>
            </w:r>
          </w:p>
        </w:tc>
        <w:tc>
          <w:tcPr>
            <w:tcW w:w="1909" w:type="dxa"/>
          </w:tcPr>
          <w:p w14:paraId="4C3F6942" w14:textId="7255FE65" w:rsidR="003F32AA" w:rsidRPr="00696F40" w:rsidRDefault="00C325CC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15 horas</w:t>
            </w:r>
          </w:p>
        </w:tc>
        <w:tc>
          <w:tcPr>
            <w:tcW w:w="2121" w:type="dxa"/>
          </w:tcPr>
          <w:p w14:paraId="37B5ED88" w14:textId="598AB339" w:rsidR="003F32AA" w:rsidRPr="00696F40" w:rsidRDefault="00C325CC">
            <w:pPr>
              <w:rPr>
                <w:rFonts w:ascii="Times New Roman" w:hAnsi="Times New Roman" w:cs="Times New Roman"/>
              </w:rPr>
            </w:pPr>
            <w:r w:rsidRPr="00696F40">
              <w:rPr>
                <w:rFonts w:ascii="Times New Roman" w:hAnsi="Times New Roman" w:cs="Times New Roman"/>
              </w:rPr>
              <w:t>Histórico escolar</w:t>
            </w:r>
          </w:p>
        </w:tc>
      </w:tr>
    </w:tbl>
    <w:p w14:paraId="5C5E4C51" w14:textId="77777777" w:rsidR="00D82561" w:rsidRPr="00696F40" w:rsidRDefault="00D82561">
      <w:pPr>
        <w:rPr>
          <w:rFonts w:ascii="Times New Roman" w:hAnsi="Times New Roman" w:cs="Times New Roman"/>
        </w:rPr>
      </w:pPr>
    </w:p>
    <w:p w14:paraId="6122BC24" w14:textId="77777777" w:rsidR="00C325CC" w:rsidRPr="00696F40" w:rsidRDefault="00F51B98">
      <w:pPr>
        <w:rPr>
          <w:rFonts w:ascii="Times New Roman" w:hAnsi="Times New Roman" w:cs="Times New Roman"/>
        </w:rPr>
      </w:pPr>
      <w:proofErr w:type="spellStart"/>
      <w:r w:rsidRPr="00696F40">
        <w:rPr>
          <w:rFonts w:ascii="Times New Roman" w:hAnsi="Times New Roman" w:cs="Times New Roman"/>
          <w:b/>
          <w:bCs/>
        </w:rPr>
        <w:t>Art</w:t>
      </w:r>
      <w:proofErr w:type="spellEnd"/>
      <w:r w:rsidRPr="00696F40">
        <w:rPr>
          <w:rFonts w:ascii="Times New Roman" w:hAnsi="Times New Roman" w:cs="Times New Roman"/>
          <w:b/>
          <w:bCs/>
        </w:rPr>
        <w:t xml:space="preserve"> 9º</w:t>
      </w:r>
      <w:r w:rsidRPr="00696F40">
        <w:rPr>
          <w:rFonts w:ascii="Times New Roman" w:hAnsi="Times New Roman" w:cs="Times New Roman"/>
        </w:rPr>
        <w:t xml:space="preserve"> As atividades complementares devem, preferencialmente, ser desenvolvidas ao longo do curso, evitando, portanto, ser realizadas integralmente em um único período letivo. </w:t>
      </w:r>
    </w:p>
    <w:p w14:paraId="5443FD76" w14:textId="77777777" w:rsidR="00C325CC" w:rsidRPr="00696F40" w:rsidRDefault="00C325CC">
      <w:pPr>
        <w:rPr>
          <w:rFonts w:ascii="Times New Roman" w:hAnsi="Times New Roman" w:cs="Times New Roman"/>
        </w:rPr>
      </w:pPr>
    </w:p>
    <w:p w14:paraId="1FAD6F7C" w14:textId="77777777" w:rsidR="00C325CC" w:rsidRPr="00696F40" w:rsidRDefault="00F51B98">
      <w:pPr>
        <w:rPr>
          <w:rFonts w:ascii="Times New Roman" w:hAnsi="Times New Roman" w:cs="Times New Roman"/>
          <w:b/>
          <w:bCs/>
        </w:rPr>
      </w:pPr>
      <w:r w:rsidRPr="00696F40">
        <w:rPr>
          <w:rFonts w:ascii="Times New Roman" w:hAnsi="Times New Roman" w:cs="Times New Roman"/>
          <w:b/>
          <w:bCs/>
        </w:rPr>
        <w:t xml:space="preserve">CAPÍTULO IV- DAS DISPOSIÇÕES GERAIS </w:t>
      </w:r>
    </w:p>
    <w:p w14:paraId="554495BD" w14:textId="77777777" w:rsidR="00C325CC" w:rsidRPr="00696F40" w:rsidRDefault="00C325CC">
      <w:pPr>
        <w:rPr>
          <w:rFonts w:ascii="Times New Roman" w:hAnsi="Times New Roman" w:cs="Times New Roman"/>
        </w:rPr>
      </w:pPr>
    </w:p>
    <w:p w14:paraId="4F8CB0FC" w14:textId="5A7E2192" w:rsidR="0061352A" w:rsidRPr="00696F40" w:rsidRDefault="00F51B98" w:rsidP="00C738F5">
      <w:pPr>
        <w:jc w:val="both"/>
        <w:rPr>
          <w:rFonts w:ascii="Times New Roman" w:hAnsi="Times New Roman" w:cs="Times New Roman"/>
        </w:rPr>
      </w:pPr>
      <w:r w:rsidRPr="00696F40">
        <w:rPr>
          <w:rFonts w:ascii="Times New Roman" w:hAnsi="Times New Roman" w:cs="Times New Roman"/>
          <w:b/>
          <w:bCs/>
        </w:rPr>
        <w:t>Art. 10º</w:t>
      </w:r>
      <w:r w:rsidRPr="00696F40">
        <w:rPr>
          <w:rFonts w:ascii="Times New Roman" w:hAnsi="Times New Roman" w:cs="Times New Roman"/>
        </w:rPr>
        <w:t xml:space="preserve"> Casos não previstos neste regulamento deverão ser submetidos ao Colegiado do Curso de </w:t>
      </w:r>
      <w:r w:rsidR="00C738F5" w:rsidRPr="00696F40">
        <w:rPr>
          <w:rFonts w:ascii="Times New Roman" w:hAnsi="Times New Roman" w:cs="Times New Roman"/>
        </w:rPr>
        <w:t>CIÊNCIAS ECONÔMICAS</w:t>
      </w:r>
      <w:r w:rsidRPr="00696F40">
        <w:rPr>
          <w:rFonts w:ascii="Times New Roman" w:hAnsi="Times New Roman" w:cs="Times New Roman"/>
        </w:rPr>
        <w:t>, acompanhados da documentação comprobatória e carta da solicitação do aluno.</w:t>
      </w:r>
    </w:p>
    <w:p w14:paraId="6AC9A99B" w14:textId="77777777" w:rsidR="00F51B98" w:rsidRPr="00696F40" w:rsidRDefault="00F51B98">
      <w:pPr>
        <w:rPr>
          <w:rFonts w:ascii="Times New Roman" w:hAnsi="Times New Roman" w:cs="Times New Roman"/>
        </w:rPr>
      </w:pPr>
    </w:p>
    <w:p w14:paraId="6D877600" w14:textId="77777777" w:rsidR="00C325CC" w:rsidRPr="00696F40" w:rsidRDefault="00F51B98">
      <w:pPr>
        <w:rPr>
          <w:rFonts w:ascii="Times New Roman" w:hAnsi="Times New Roman" w:cs="Times New Roman"/>
        </w:rPr>
      </w:pPr>
      <w:r w:rsidRPr="00696F40">
        <w:rPr>
          <w:rFonts w:ascii="Times New Roman" w:hAnsi="Times New Roman" w:cs="Times New Roman"/>
        </w:rPr>
        <w:t xml:space="preserve">Recife, </w:t>
      </w:r>
      <w:r w:rsidR="00C325CC" w:rsidRPr="00696F40">
        <w:rPr>
          <w:rFonts w:ascii="Times New Roman" w:hAnsi="Times New Roman" w:cs="Times New Roman"/>
        </w:rPr>
        <w:t>02</w:t>
      </w:r>
      <w:r w:rsidRPr="00696F40">
        <w:rPr>
          <w:rFonts w:ascii="Times New Roman" w:hAnsi="Times New Roman" w:cs="Times New Roman"/>
        </w:rPr>
        <w:t xml:space="preserve"> de </w:t>
      </w:r>
      <w:r w:rsidR="00C325CC" w:rsidRPr="00696F40">
        <w:rPr>
          <w:rFonts w:ascii="Times New Roman" w:hAnsi="Times New Roman" w:cs="Times New Roman"/>
        </w:rPr>
        <w:t>fevereiro</w:t>
      </w:r>
      <w:r w:rsidRPr="00696F40">
        <w:rPr>
          <w:rFonts w:ascii="Times New Roman" w:hAnsi="Times New Roman" w:cs="Times New Roman"/>
        </w:rPr>
        <w:t xml:space="preserve"> de 202</w:t>
      </w:r>
      <w:r w:rsidR="00C325CC" w:rsidRPr="00696F40">
        <w:rPr>
          <w:rFonts w:ascii="Times New Roman" w:hAnsi="Times New Roman" w:cs="Times New Roman"/>
        </w:rPr>
        <w:t>5</w:t>
      </w:r>
    </w:p>
    <w:p w14:paraId="68B47DB9" w14:textId="40BAD3B5" w:rsidR="00C325CC" w:rsidRPr="00696F40" w:rsidRDefault="00F51B98">
      <w:pPr>
        <w:rPr>
          <w:rFonts w:ascii="Times New Roman" w:hAnsi="Times New Roman" w:cs="Times New Roman"/>
        </w:rPr>
      </w:pPr>
      <w:r w:rsidRPr="00696F40">
        <w:rPr>
          <w:rFonts w:ascii="Times New Roman" w:hAnsi="Times New Roman" w:cs="Times New Roman"/>
        </w:rPr>
        <w:t xml:space="preserve"> __________________________________________</w:t>
      </w:r>
      <w:r w:rsidR="00C738F5">
        <w:rPr>
          <w:rFonts w:ascii="Times New Roman" w:hAnsi="Times New Roman" w:cs="Times New Roman"/>
        </w:rPr>
        <w:t>______________</w:t>
      </w:r>
      <w:r w:rsidRPr="00696F40">
        <w:rPr>
          <w:rFonts w:ascii="Times New Roman" w:hAnsi="Times New Roman" w:cs="Times New Roman"/>
        </w:rPr>
        <w:t>__</w:t>
      </w:r>
    </w:p>
    <w:p w14:paraId="2462CB6B" w14:textId="6AB88E4B" w:rsidR="00F51B98" w:rsidRPr="00696F40" w:rsidRDefault="00F51B98">
      <w:pPr>
        <w:rPr>
          <w:rFonts w:ascii="Times New Roman" w:hAnsi="Times New Roman" w:cs="Times New Roman"/>
        </w:rPr>
      </w:pPr>
      <w:r w:rsidRPr="00696F40">
        <w:rPr>
          <w:rFonts w:ascii="Times New Roman" w:hAnsi="Times New Roman" w:cs="Times New Roman"/>
        </w:rPr>
        <w:t xml:space="preserve">Assinatura Presidente Colegiado do Curso de </w:t>
      </w:r>
      <w:r w:rsidR="00C738F5" w:rsidRPr="00696F40">
        <w:rPr>
          <w:rFonts w:ascii="Times New Roman" w:hAnsi="Times New Roman" w:cs="Times New Roman"/>
        </w:rPr>
        <w:t>CIÊNCIAS ECONÔMICAS</w:t>
      </w:r>
    </w:p>
    <w:p w14:paraId="7DBFF0D8" w14:textId="77777777" w:rsidR="00F51B98" w:rsidRPr="00696F40" w:rsidRDefault="00F51B98">
      <w:pPr>
        <w:rPr>
          <w:rFonts w:ascii="Times New Roman" w:hAnsi="Times New Roman" w:cs="Times New Roman"/>
        </w:rPr>
      </w:pPr>
    </w:p>
    <w:p w14:paraId="24E20D3D" w14:textId="77777777" w:rsidR="0061352A" w:rsidRPr="00696F40" w:rsidRDefault="0061352A">
      <w:pPr>
        <w:rPr>
          <w:rFonts w:ascii="Times New Roman" w:hAnsi="Times New Roman" w:cs="Times New Roman"/>
        </w:rPr>
      </w:pPr>
    </w:p>
    <w:p w14:paraId="411B54F3" w14:textId="77777777" w:rsidR="0061352A" w:rsidRPr="00696F40" w:rsidRDefault="0061352A">
      <w:pPr>
        <w:rPr>
          <w:rFonts w:ascii="Times New Roman" w:hAnsi="Times New Roman" w:cs="Times New Roman"/>
        </w:rPr>
      </w:pPr>
    </w:p>
    <w:sectPr w:rsidR="0061352A" w:rsidRPr="00696F40" w:rsidSect="006C5CAB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6E3F5A"/>
    <w:multiLevelType w:val="hybridMultilevel"/>
    <w:tmpl w:val="ECE00DF4"/>
    <w:lvl w:ilvl="0" w:tplc="8480B4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65958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52A"/>
    <w:rsid w:val="001C4465"/>
    <w:rsid w:val="002A11F3"/>
    <w:rsid w:val="002D239B"/>
    <w:rsid w:val="002F70D9"/>
    <w:rsid w:val="00383427"/>
    <w:rsid w:val="003A0E94"/>
    <w:rsid w:val="003B6247"/>
    <w:rsid w:val="003F32AA"/>
    <w:rsid w:val="004646A9"/>
    <w:rsid w:val="00581472"/>
    <w:rsid w:val="005A7F76"/>
    <w:rsid w:val="005B1B96"/>
    <w:rsid w:val="0061352A"/>
    <w:rsid w:val="00696F40"/>
    <w:rsid w:val="006C5CAB"/>
    <w:rsid w:val="00741EAF"/>
    <w:rsid w:val="00775D34"/>
    <w:rsid w:val="007A01FA"/>
    <w:rsid w:val="008854C9"/>
    <w:rsid w:val="008D2D1D"/>
    <w:rsid w:val="00911842"/>
    <w:rsid w:val="00B24B50"/>
    <w:rsid w:val="00B50A6B"/>
    <w:rsid w:val="00B62C09"/>
    <w:rsid w:val="00BB224D"/>
    <w:rsid w:val="00C325CC"/>
    <w:rsid w:val="00C738F5"/>
    <w:rsid w:val="00C84FC5"/>
    <w:rsid w:val="00D82561"/>
    <w:rsid w:val="00DE5FDE"/>
    <w:rsid w:val="00DF7359"/>
    <w:rsid w:val="00F51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8C6F9"/>
  <w15:chartTrackingRefBased/>
  <w15:docId w15:val="{F5E10253-2186-4C44-B325-FA0D60922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135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135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135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135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135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1352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1352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1352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1352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135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135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135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1352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1352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1352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1352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1352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1352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135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135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1352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135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1352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1352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1352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1352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135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1352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1352A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6135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1493</Words>
  <Characters>8068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2025-02-05T15:10:00Z</dcterms:created>
  <dcterms:modified xsi:type="dcterms:W3CDTF">2025-02-12T12:03:00Z</dcterms:modified>
</cp:coreProperties>
</file>